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2F18" w14:textId="69FCE158" w:rsidR="00713EC4" w:rsidRDefault="006B4AA9" w:rsidP="006B4AA9">
      <w:pPr>
        <w:jc w:val="center"/>
        <w:rPr>
          <w:b/>
          <w:sz w:val="32"/>
        </w:rPr>
      </w:pPr>
      <w:r w:rsidRPr="006B4AA9">
        <w:rPr>
          <w:b/>
          <w:sz w:val="32"/>
        </w:rPr>
        <w:t xml:space="preserve">Innovation </w:t>
      </w:r>
      <w:r w:rsidR="00C847E9">
        <w:rPr>
          <w:b/>
          <w:sz w:val="32"/>
        </w:rPr>
        <w:t>Fund:</w:t>
      </w:r>
    </w:p>
    <w:p w14:paraId="36B84A36" w14:textId="7E023A1C" w:rsidR="00F4793E" w:rsidRPr="006B4AA9" w:rsidRDefault="00F4793E" w:rsidP="006B4AA9">
      <w:pPr>
        <w:jc w:val="center"/>
        <w:rPr>
          <w:b/>
          <w:sz w:val="32"/>
        </w:rPr>
      </w:pPr>
      <w:r>
        <w:rPr>
          <w:b/>
          <w:sz w:val="32"/>
        </w:rPr>
        <w:t>Emerging Gospel Community</w:t>
      </w:r>
      <w:r w:rsidR="00C847E9">
        <w:rPr>
          <w:b/>
          <w:sz w:val="32"/>
        </w:rPr>
        <w:t xml:space="preserve"> </w:t>
      </w:r>
      <w:r w:rsidR="000D1DC6">
        <w:rPr>
          <w:b/>
          <w:sz w:val="32"/>
        </w:rPr>
        <w:t xml:space="preserve">Grant </w:t>
      </w:r>
      <w:r w:rsidR="00C847E9">
        <w:rPr>
          <w:b/>
          <w:sz w:val="32"/>
        </w:rPr>
        <w:t>Application</w:t>
      </w:r>
      <w:r w:rsidR="00E16DB5">
        <w:rPr>
          <w:b/>
          <w:sz w:val="32"/>
        </w:rPr>
        <w:t xml:space="preserve"> – Year 2</w:t>
      </w:r>
    </w:p>
    <w:p w14:paraId="06A37E38" w14:textId="4CB996BA" w:rsidR="006B4AA9" w:rsidRDefault="006B4AA9" w:rsidP="006B4AA9">
      <w:pPr>
        <w:jc w:val="center"/>
        <w:rPr>
          <w:b/>
          <w:sz w:val="32"/>
        </w:rPr>
      </w:pPr>
      <w:r w:rsidRPr="006B4AA9">
        <w:rPr>
          <w:b/>
          <w:sz w:val="32"/>
        </w:rPr>
        <w:t>Working Draft Template</w:t>
      </w:r>
    </w:p>
    <w:p w14:paraId="06D84B58" w14:textId="77777777" w:rsidR="00E734D8" w:rsidRPr="006B4AA9" w:rsidRDefault="00E734D8" w:rsidP="006B4AA9">
      <w:pPr>
        <w:jc w:val="center"/>
        <w:rPr>
          <w:b/>
          <w:sz w:val="32"/>
        </w:rPr>
      </w:pPr>
    </w:p>
    <w:p w14:paraId="492DDD4B" w14:textId="6CF80DBA" w:rsidR="006B4AA9" w:rsidRPr="00F4793E" w:rsidRDefault="00F4793E" w:rsidP="00E734D8">
      <w:pPr>
        <w:jc w:val="center"/>
        <w:rPr>
          <w:b/>
          <w:i/>
          <w:color w:val="5F9E43"/>
          <w:sz w:val="28"/>
        </w:rPr>
      </w:pPr>
      <w:r w:rsidRPr="00F4793E">
        <w:rPr>
          <w:b/>
          <w:i/>
          <w:color w:val="5F9E43"/>
          <w:sz w:val="28"/>
        </w:rPr>
        <w:t>Basic Information</w:t>
      </w:r>
    </w:p>
    <w:p w14:paraId="03338B97" w14:textId="77777777" w:rsidR="00F4793E" w:rsidRPr="00F4793E" w:rsidRDefault="00F4793E">
      <w:pPr>
        <w:rPr>
          <w:sz w:val="10"/>
          <w:szCs w:val="10"/>
        </w:rPr>
      </w:pPr>
    </w:p>
    <w:tbl>
      <w:tblPr>
        <w:tblStyle w:val="TableGrid"/>
        <w:tblW w:w="9350" w:type="dxa"/>
        <w:tblLook w:val="04A0" w:firstRow="1" w:lastRow="0" w:firstColumn="1" w:lastColumn="0" w:noHBand="0" w:noVBand="1"/>
      </w:tblPr>
      <w:tblGrid>
        <w:gridCol w:w="4495"/>
        <w:gridCol w:w="4855"/>
      </w:tblGrid>
      <w:tr w:rsidR="00B33BFC" w14:paraId="2E5E6F6F" w14:textId="77777777" w:rsidTr="00B33BFC">
        <w:tc>
          <w:tcPr>
            <w:tcW w:w="4495" w:type="dxa"/>
          </w:tcPr>
          <w:p w14:paraId="7F8F73DD" w14:textId="49EFF15F" w:rsidR="006B4AA9" w:rsidRPr="00A52676" w:rsidRDefault="006B4AA9" w:rsidP="006B4AA9">
            <w:pPr>
              <w:rPr>
                <w:b/>
              </w:rPr>
            </w:pPr>
            <w:r w:rsidRPr="00A52676">
              <w:rPr>
                <w:b/>
              </w:rPr>
              <w:t>Name</w:t>
            </w:r>
            <w:r w:rsidR="00F4793E">
              <w:rPr>
                <w:b/>
              </w:rPr>
              <w:t xml:space="preserve"> of Ministry</w:t>
            </w:r>
            <w:r w:rsidRPr="00A52676">
              <w:rPr>
                <w:b/>
              </w:rPr>
              <w:t>:</w:t>
            </w:r>
          </w:p>
        </w:tc>
        <w:tc>
          <w:tcPr>
            <w:tcW w:w="4855" w:type="dxa"/>
          </w:tcPr>
          <w:p w14:paraId="3D5CDB86" w14:textId="77777777" w:rsidR="006B4AA9" w:rsidRDefault="006B4AA9"/>
        </w:tc>
      </w:tr>
      <w:tr w:rsidR="00B33BFC" w14:paraId="54A9B127" w14:textId="77777777" w:rsidTr="00B33BFC">
        <w:tc>
          <w:tcPr>
            <w:tcW w:w="4495" w:type="dxa"/>
          </w:tcPr>
          <w:p w14:paraId="77E5C14C" w14:textId="04A8C4C8" w:rsidR="006B4AA9" w:rsidRPr="00A52676" w:rsidRDefault="00F4793E" w:rsidP="006B4AA9">
            <w:pPr>
              <w:rPr>
                <w:b/>
              </w:rPr>
            </w:pPr>
            <w:r>
              <w:rPr>
                <w:b/>
              </w:rPr>
              <w:t>Ministry Leader</w:t>
            </w:r>
            <w:r w:rsidR="006B4AA9" w:rsidRPr="00A52676">
              <w:rPr>
                <w:b/>
              </w:rPr>
              <w:t>:</w:t>
            </w:r>
          </w:p>
        </w:tc>
        <w:tc>
          <w:tcPr>
            <w:tcW w:w="4855" w:type="dxa"/>
          </w:tcPr>
          <w:p w14:paraId="443587DB" w14:textId="77777777" w:rsidR="006B4AA9" w:rsidRDefault="006B4AA9"/>
        </w:tc>
      </w:tr>
      <w:tr w:rsidR="00B33BFC" w14:paraId="4B318D66" w14:textId="77777777" w:rsidTr="00B33BFC">
        <w:tc>
          <w:tcPr>
            <w:tcW w:w="4495" w:type="dxa"/>
          </w:tcPr>
          <w:p w14:paraId="0CFE01C8" w14:textId="4264C59E" w:rsidR="006B4AA9" w:rsidRPr="00A52676" w:rsidRDefault="00F4793E" w:rsidP="006B4AA9">
            <w:pPr>
              <w:rPr>
                <w:b/>
              </w:rPr>
            </w:pPr>
            <w:r>
              <w:rPr>
                <w:b/>
              </w:rPr>
              <w:t>Ministry Leader’s Title</w:t>
            </w:r>
            <w:r w:rsidR="006B4AA9" w:rsidRPr="00A52676">
              <w:rPr>
                <w:b/>
              </w:rPr>
              <w:t>:</w:t>
            </w:r>
          </w:p>
        </w:tc>
        <w:tc>
          <w:tcPr>
            <w:tcW w:w="4855" w:type="dxa"/>
          </w:tcPr>
          <w:p w14:paraId="07971C9E" w14:textId="77777777" w:rsidR="006B4AA9" w:rsidRDefault="006B4AA9"/>
        </w:tc>
      </w:tr>
      <w:tr w:rsidR="00B33BFC" w14:paraId="37EA2D65" w14:textId="77777777" w:rsidTr="00B33BFC">
        <w:tc>
          <w:tcPr>
            <w:tcW w:w="4495" w:type="dxa"/>
          </w:tcPr>
          <w:p w14:paraId="470A5E24" w14:textId="6511E8DE" w:rsidR="006B4AA9" w:rsidRPr="00A52676" w:rsidRDefault="00F4793E" w:rsidP="006B4AA9">
            <w:pPr>
              <w:rPr>
                <w:b/>
              </w:rPr>
            </w:pPr>
            <w:r>
              <w:rPr>
                <w:b/>
              </w:rPr>
              <w:t>Ministry Leader’s Email</w:t>
            </w:r>
            <w:r w:rsidR="006B4AA9" w:rsidRPr="00A52676">
              <w:rPr>
                <w:b/>
              </w:rPr>
              <w:t>:</w:t>
            </w:r>
          </w:p>
        </w:tc>
        <w:tc>
          <w:tcPr>
            <w:tcW w:w="4855" w:type="dxa"/>
          </w:tcPr>
          <w:p w14:paraId="73CA6DFB" w14:textId="77777777" w:rsidR="006B4AA9" w:rsidRDefault="006B4AA9"/>
        </w:tc>
      </w:tr>
      <w:tr w:rsidR="00B33BFC" w14:paraId="42577518" w14:textId="77777777" w:rsidTr="00B33BFC">
        <w:tc>
          <w:tcPr>
            <w:tcW w:w="4495" w:type="dxa"/>
          </w:tcPr>
          <w:p w14:paraId="2DDC553B" w14:textId="7208E572" w:rsidR="006B4AA9" w:rsidRPr="00A52676" w:rsidRDefault="00F4793E" w:rsidP="006B4AA9">
            <w:pPr>
              <w:rPr>
                <w:b/>
              </w:rPr>
            </w:pPr>
            <w:r>
              <w:rPr>
                <w:b/>
              </w:rPr>
              <w:t>Primary Contact for Grant</w:t>
            </w:r>
            <w:r w:rsidR="006B4AA9" w:rsidRPr="00A52676">
              <w:rPr>
                <w:b/>
              </w:rPr>
              <w:t>:</w:t>
            </w:r>
          </w:p>
        </w:tc>
        <w:tc>
          <w:tcPr>
            <w:tcW w:w="4855" w:type="dxa"/>
          </w:tcPr>
          <w:p w14:paraId="78BE9498" w14:textId="77777777" w:rsidR="006B4AA9" w:rsidRDefault="006B4AA9"/>
        </w:tc>
      </w:tr>
      <w:tr w:rsidR="00B33BFC" w14:paraId="1844622E" w14:textId="77777777" w:rsidTr="00B33BFC">
        <w:tc>
          <w:tcPr>
            <w:tcW w:w="4495" w:type="dxa"/>
          </w:tcPr>
          <w:p w14:paraId="3033E686" w14:textId="3FC888C4" w:rsidR="006B4AA9" w:rsidRPr="00A52676" w:rsidRDefault="00F4793E" w:rsidP="006B4AA9">
            <w:pPr>
              <w:rPr>
                <w:b/>
              </w:rPr>
            </w:pPr>
            <w:r>
              <w:rPr>
                <w:b/>
              </w:rPr>
              <w:t>Contact’s Relationship to Ministry</w:t>
            </w:r>
            <w:r w:rsidR="006B4AA9" w:rsidRPr="00A52676">
              <w:rPr>
                <w:b/>
              </w:rPr>
              <w:t>:</w:t>
            </w:r>
          </w:p>
        </w:tc>
        <w:tc>
          <w:tcPr>
            <w:tcW w:w="4855" w:type="dxa"/>
          </w:tcPr>
          <w:p w14:paraId="521F5D1F" w14:textId="77777777" w:rsidR="006B4AA9" w:rsidRDefault="006B4AA9"/>
        </w:tc>
      </w:tr>
      <w:tr w:rsidR="00F4793E" w14:paraId="6CA49D6A" w14:textId="77777777" w:rsidTr="00B33BFC">
        <w:tc>
          <w:tcPr>
            <w:tcW w:w="4495" w:type="dxa"/>
          </w:tcPr>
          <w:p w14:paraId="14285668" w14:textId="24EDBB63" w:rsidR="00F4793E" w:rsidRPr="00A52676" w:rsidRDefault="00F4793E" w:rsidP="006B4AA9">
            <w:pPr>
              <w:rPr>
                <w:b/>
              </w:rPr>
            </w:pPr>
            <w:r>
              <w:rPr>
                <w:b/>
              </w:rPr>
              <w:t>Contact’s Email:</w:t>
            </w:r>
          </w:p>
        </w:tc>
        <w:tc>
          <w:tcPr>
            <w:tcW w:w="4855" w:type="dxa"/>
          </w:tcPr>
          <w:p w14:paraId="6A878921" w14:textId="7BD37E57" w:rsidR="00F4793E" w:rsidRDefault="00F4793E"/>
        </w:tc>
      </w:tr>
      <w:tr w:rsidR="00F4793E" w14:paraId="23C7C689" w14:textId="77777777" w:rsidTr="00B33BFC">
        <w:tc>
          <w:tcPr>
            <w:tcW w:w="4495" w:type="dxa"/>
          </w:tcPr>
          <w:p w14:paraId="7AE62D39" w14:textId="7B8641CB" w:rsidR="00F4793E" w:rsidRPr="00A52676" w:rsidRDefault="00F4793E" w:rsidP="006B4AA9">
            <w:pPr>
              <w:rPr>
                <w:b/>
              </w:rPr>
            </w:pPr>
            <w:r>
              <w:rPr>
                <w:b/>
              </w:rPr>
              <w:t>Phone Number:</w:t>
            </w:r>
          </w:p>
        </w:tc>
        <w:tc>
          <w:tcPr>
            <w:tcW w:w="4855" w:type="dxa"/>
          </w:tcPr>
          <w:p w14:paraId="6B61D8D1" w14:textId="77777777" w:rsidR="00F4793E" w:rsidRDefault="00F4793E"/>
        </w:tc>
      </w:tr>
      <w:tr w:rsidR="00E16DB5" w14:paraId="07ED2081" w14:textId="77777777" w:rsidTr="00B33BFC">
        <w:tc>
          <w:tcPr>
            <w:tcW w:w="4495" w:type="dxa"/>
          </w:tcPr>
          <w:p w14:paraId="14600133" w14:textId="77777777" w:rsidR="00E16DB5" w:rsidRDefault="00E16DB5" w:rsidP="00E16DB5">
            <w:pPr>
              <w:rPr>
                <w:b/>
              </w:rPr>
            </w:pPr>
            <w:r>
              <w:rPr>
                <w:b/>
              </w:rPr>
              <w:t>Ministry Mailing Address:</w:t>
            </w:r>
          </w:p>
          <w:p w14:paraId="58F51D90" w14:textId="06EEDB4E" w:rsidR="00E16DB5" w:rsidRPr="00A52676" w:rsidRDefault="00E16DB5" w:rsidP="00E16DB5">
            <w:pPr>
              <w:rPr>
                <w:b/>
              </w:rPr>
            </w:pPr>
          </w:p>
        </w:tc>
        <w:tc>
          <w:tcPr>
            <w:tcW w:w="4855" w:type="dxa"/>
          </w:tcPr>
          <w:p w14:paraId="4E7C0C35" w14:textId="450CA5A5" w:rsidR="00E16DB5" w:rsidRDefault="00E16DB5" w:rsidP="00E16DB5"/>
        </w:tc>
      </w:tr>
      <w:tr w:rsidR="00E16DB5" w14:paraId="4901FAAC" w14:textId="77777777" w:rsidTr="00B33BFC">
        <w:tc>
          <w:tcPr>
            <w:tcW w:w="4495" w:type="dxa"/>
          </w:tcPr>
          <w:p w14:paraId="1277321D" w14:textId="02B446B4" w:rsidR="00E16DB5" w:rsidRPr="00A52676" w:rsidRDefault="00E16DB5" w:rsidP="00E16DB5">
            <w:pPr>
              <w:rPr>
                <w:b/>
              </w:rPr>
            </w:pPr>
            <w:r>
              <w:rPr>
                <w:b/>
              </w:rPr>
              <w:t>Ministry Website / Web Presence</w:t>
            </w:r>
          </w:p>
        </w:tc>
        <w:tc>
          <w:tcPr>
            <w:tcW w:w="4855" w:type="dxa"/>
          </w:tcPr>
          <w:p w14:paraId="01CA4D3E" w14:textId="77777777" w:rsidR="00E16DB5" w:rsidRDefault="00E16DB5" w:rsidP="00E16DB5"/>
        </w:tc>
      </w:tr>
      <w:tr w:rsidR="00E16DB5" w14:paraId="4002E286" w14:textId="77777777" w:rsidTr="00B33BFC">
        <w:tc>
          <w:tcPr>
            <w:tcW w:w="4495" w:type="dxa"/>
          </w:tcPr>
          <w:p w14:paraId="688D0B15" w14:textId="77777777" w:rsidR="00E16DB5" w:rsidRPr="00A52676" w:rsidRDefault="00E16DB5" w:rsidP="00E16DB5">
            <w:pPr>
              <w:rPr>
                <w:b/>
              </w:rPr>
            </w:pPr>
            <w:r w:rsidRPr="00A52676">
              <w:rPr>
                <w:b/>
              </w:rPr>
              <w:t>Presbytery:</w:t>
            </w:r>
          </w:p>
        </w:tc>
        <w:tc>
          <w:tcPr>
            <w:tcW w:w="4855" w:type="dxa"/>
          </w:tcPr>
          <w:p w14:paraId="05EF14F0" w14:textId="77777777" w:rsidR="00E16DB5" w:rsidRDefault="00E16DB5" w:rsidP="00E16DB5"/>
        </w:tc>
      </w:tr>
      <w:tr w:rsidR="00E16DB5" w14:paraId="55ECD968" w14:textId="77777777" w:rsidTr="00B33BFC">
        <w:tc>
          <w:tcPr>
            <w:tcW w:w="4495" w:type="dxa"/>
          </w:tcPr>
          <w:p w14:paraId="16836E37" w14:textId="3241EF08" w:rsidR="00E16DB5" w:rsidRPr="00A52676" w:rsidRDefault="00E16DB5" w:rsidP="00E16DB5">
            <w:pPr>
              <w:rPr>
                <w:b/>
              </w:rPr>
            </w:pPr>
            <w:r>
              <w:rPr>
                <w:b/>
              </w:rPr>
              <w:t>Amount awarded in Year 1:</w:t>
            </w:r>
          </w:p>
        </w:tc>
        <w:tc>
          <w:tcPr>
            <w:tcW w:w="4855" w:type="dxa"/>
          </w:tcPr>
          <w:p w14:paraId="4B27EE46" w14:textId="77777777" w:rsidR="00E16DB5" w:rsidRDefault="00E16DB5" w:rsidP="00E16DB5"/>
        </w:tc>
      </w:tr>
      <w:tr w:rsidR="00E16DB5" w14:paraId="02A7BEA3" w14:textId="77777777" w:rsidTr="00B33BFC">
        <w:tc>
          <w:tcPr>
            <w:tcW w:w="4495" w:type="dxa"/>
          </w:tcPr>
          <w:p w14:paraId="451DA460" w14:textId="2BC66EE5" w:rsidR="00E16DB5" w:rsidRDefault="00E16DB5" w:rsidP="00E16DB5">
            <w:pPr>
              <w:rPr>
                <w:b/>
              </w:rPr>
            </w:pPr>
            <w:r>
              <w:rPr>
                <w:b/>
              </w:rPr>
              <w:t>Grant Identifier</w:t>
            </w:r>
            <w:r>
              <w:t xml:space="preserve"> </w:t>
            </w:r>
            <w:r w:rsidRPr="001E5C4A">
              <w:rPr>
                <w:sz w:val="21"/>
              </w:rPr>
              <w:t>(e.g. EGC-18-01)</w:t>
            </w:r>
            <w:r>
              <w:rPr>
                <w:b/>
              </w:rPr>
              <w:t>:</w:t>
            </w:r>
          </w:p>
        </w:tc>
        <w:tc>
          <w:tcPr>
            <w:tcW w:w="4855" w:type="dxa"/>
          </w:tcPr>
          <w:p w14:paraId="1D37D9B5" w14:textId="77777777" w:rsidR="00E16DB5" w:rsidRDefault="00E16DB5" w:rsidP="00E16DB5"/>
        </w:tc>
      </w:tr>
      <w:tr w:rsidR="00E16DB5" w14:paraId="015F92FB" w14:textId="77777777" w:rsidTr="00B33BFC">
        <w:tc>
          <w:tcPr>
            <w:tcW w:w="4495" w:type="dxa"/>
          </w:tcPr>
          <w:p w14:paraId="25A46076" w14:textId="6A91A1C8" w:rsidR="00E16DB5" w:rsidRPr="001E5C4A" w:rsidRDefault="00E16DB5" w:rsidP="00E16DB5">
            <w:r>
              <w:rPr>
                <w:b/>
              </w:rPr>
              <w:t>Amount</w:t>
            </w:r>
            <w:r>
              <w:rPr>
                <w:b/>
              </w:rPr>
              <w:t xml:space="preserve"> requested of Synod</w:t>
            </w:r>
            <w:r>
              <w:rPr>
                <w:b/>
              </w:rPr>
              <w:t xml:space="preserve"> for Year 2</w:t>
            </w:r>
            <w:r>
              <w:rPr>
                <w:b/>
              </w:rPr>
              <w:t>:</w:t>
            </w:r>
          </w:p>
        </w:tc>
        <w:tc>
          <w:tcPr>
            <w:tcW w:w="4855" w:type="dxa"/>
          </w:tcPr>
          <w:p w14:paraId="2E15475D" w14:textId="77777777" w:rsidR="00E16DB5" w:rsidRDefault="00E16DB5" w:rsidP="00E16DB5"/>
        </w:tc>
      </w:tr>
    </w:tbl>
    <w:p w14:paraId="6472C779" w14:textId="0C5E9B75" w:rsidR="006B4AA9" w:rsidRPr="00C847E9" w:rsidRDefault="006B4AA9">
      <w:pPr>
        <w:rPr>
          <w:sz w:val="18"/>
          <w:szCs w:val="14"/>
        </w:rPr>
      </w:pPr>
    </w:p>
    <w:p w14:paraId="247E8C2E" w14:textId="25D48ECA" w:rsidR="00E20170" w:rsidRPr="00C847E9" w:rsidRDefault="00E20170">
      <w:pPr>
        <w:rPr>
          <w:sz w:val="18"/>
          <w:szCs w:val="14"/>
        </w:rPr>
      </w:pPr>
    </w:p>
    <w:tbl>
      <w:tblPr>
        <w:tblStyle w:val="TableGrid"/>
        <w:tblW w:w="0" w:type="auto"/>
        <w:tblLook w:val="04A0" w:firstRow="1" w:lastRow="0" w:firstColumn="1" w:lastColumn="0" w:noHBand="0" w:noVBand="1"/>
      </w:tblPr>
      <w:tblGrid>
        <w:gridCol w:w="4945"/>
        <w:gridCol w:w="4405"/>
      </w:tblGrid>
      <w:tr w:rsidR="00E20170" w14:paraId="6D8C44F3" w14:textId="77777777" w:rsidTr="00A509DB">
        <w:tc>
          <w:tcPr>
            <w:tcW w:w="9350" w:type="dxa"/>
            <w:gridSpan w:val="2"/>
          </w:tcPr>
          <w:p w14:paraId="3CA1CAF8" w14:textId="77777777" w:rsidR="007C5BCF" w:rsidRDefault="00E20170" w:rsidP="007C5BCF">
            <w:pPr>
              <w:jc w:val="center"/>
              <w:rPr>
                <w:b/>
              </w:rPr>
            </w:pPr>
            <w:r>
              <w:rPr>
                <w:b/>
              </w:rPr>
              <w:t xml:space="preserve">Have you applied for a </w:t>
            </w:r>
            <w:r w:rsidR="007C5BCF">
              <w:rPr>
                <w:b/>
              </w:rPr>
              <w:t>Presbytery Mission Agency (PMA)</w:t>
            </w:r>
          </w:p>
          <w:p w14:paraId="0622510E" w14:textId="7D68E839" w:rsidR="00E20170" w:rsidRDefault="00E20170" w:rsidP="007C5BCF">
            <w:pPr>
              <w:jc w:val="center"/>
            </w:pPr>
            <w:r>
              <w:rPr>
                <w:b/>
              </w:rPr>
              <w:t>1001 New Worshiping Communities Grant?</w:t>
            </w:r>
          </w:p>
        </w:tc>
      </w:tr>
      <w:tr w:rsidR="00E20170" w14:paraId="2DE839FA" w14:textId="77777777" w:rsidTr="007C5BCF">
        <w:tc>
          <w:tcPr>
            <w:tcW w:w="4945" w:type="dxa"/>
          </w:tcPr>
          <w:p w14:paraId="393E0754" w14:textId="214B53F2" w:rsidR="00E20170" w:rsidRPr="00E20170" w:rsidRDefault="00E20170">
            <w:pPr>
              <w:rPr>
                <w:b/>
              </w:rPr>
            </w:pPr>
            <w:r>
              <w:rPr>
                <w:b/>
              </w:rPr>
              <w:t>No</w:t>
            </w:r>
          </w:p>
        </w:tc>
        <w:tc>
          <w:tcPr>
            <w:tcW w:w="4405" w:type="dxa"/>
          </w:tcPr>
          <w:p w14:paraId="1BABEE78" w14:textId="09FB4D24" w:rsidR="00E20170" w:rsidRDefault="00E20170">
            <w:r>
              <w:t>--</w:t>
            </w:r>
          </w:p>
        </w:tc>
      </w:tr>
      <w:tr w:rsidR="00E20170" w14:paraId="16AD6D87" w14:textId="77777777" w:rsidTr="007C5BCF">
        <w:tc>
          <w:tcPr>
            <w:tcW w:w="4945" w:type="dxa"/>
          </w:tcPr>
          <w:p w14:paraId="14ADBC09" w14:textId="77777777" w:rsidR="00E20170" w:rsidRPr="00E20170" w:rsidRDefault="00E20170" w:rsidP="00E20170">
            <w:pPr>
              <w:rPr>
                <w:b/>
              </w:rPr>
            </w:pPr>
            <w:r>
              <w:rPr>
                <w:b/>
              </w:rPr>
              <w:t xml:space="preserve">Yes, Seed </w:t>
            </w:r>
            <w:r w:rsidRPr="00E20170">
              <w:rPr>
                <w:b/>
              </w:rPr>
              <w:t>Grant ($7,500)</w:t>
            </w:r>
          </w:p>
          <w:p w14:paraId="4104F121" w14:textId="761462E1" w:rsidR="00E20170" w:rsidRPr="00C847E9" w:rsidRDefault="00E20170" w:rsidP="007C5BCF">
            <w:pPr>
              <w:pStyle w:val="ListParagraph"/>
              <w:numPr>
                <w:ilvl w:val="0"/>
                <w:numId w:val="7"/>
              </w:numPr>
              <w:ind w:left="337" w:hanging="270"/>
              <w:rPr>
                <w:i/>
              </w:rPr>
            </w:pPr>
            <w:r w:rsidRPr="00C847E9">
              <w:rPr>
                <w:rFonts w:ascii="Times New Roman" w:hAnsi="Times New Roman" w:cs="Times New Roman"/>
                <w:i/>
                <w:sz w:val="22"/>
              </w:rPr>
              <w:t>Status of PMA Seed Grant application:</w:t>
            </w:r>
          </w:p>
        </w:tc>
        <w:tc>
          <w:tcPr>
            <w:tcW w:w="4405" w:type="dxa"/>
          </w:tcPr>
          <w:p w14:paraId="75A35980" w14:textId="77777777" w:rsidR="00E20170" w:rsidRDefault="00E20170"/>
        </w:tc>
      </w:tr>
      <w:tr w:rsidR="00E20170" w14:paraId="71DB1BFC" w14:textId="77777777" w:rsidTr="007C5BCF">
        <w:tc>
          <w:tcPr>
            <w:tcW w:w="4945" w:type="dxa"/>
          </w:tcPr>
          <w:p w14:paraId="7257C4CC" w14:textId="77777777" w:rsidR="00E20170" w:rsidRDefault="00E20170">
            <w:pPr>
              <w:rPr>
                <w:b/>
              </w:rPr>
            </w:pPr>
            <w:r>
              <w:rPr>
                <w:b/>
              </w:rPr>
              <w:t>Yes, Investment Grant (up to $25,000)</w:t>
            </w:r>
          </w:p>
          <w:p w14:paraId="5CF49D78" w14:textId="77777777" w:rsidR="007C5BCF" w:rsidRPr="00C847E9" w:rsidRDefault="007C5BCF" w:rsidP="007C5BCF">
            <w:pPr>
              <w:pStyle w:val="ListParagraph"/>
              <w:numPr>
                <w:ilvl w:val="0"/>
                <w:numId w:val="7"/>
              </w:numPr>
              <w:ind w:left="337" w:hanging="270"/>
              <w:rPr>
                <w:rFonts w:ascii="Times New Roman" w:hAnsi="Times New Roman" w:cs="Times New Roman"/>
                <w:i/>
                <w:sz w:val="22"/>
              </w:rPr>
            </w:pPr>
            <w:r w:rsidRPr="00C847E9">
              <w:rPr>
                <w:rFonts w:ascii="Times New Roman" w:hAnsi="Times New Roman" w:cs="Times New Roman"/>
                <w:i/>
                <w:sz w:val="22"/>
              </w:rPr>
              <w:t>Amount requested</w:t>
            </w:r>
          </w:p>
          <w:p w14:paraId="579E6356" w14:textId="77777777" w:rsidR="007C5BCF" w:rsidRPr="00C847E9" w:rsidRDefault="007C5BCF" w:rsidP="007C5BCF">
            <w:pPr>
              <w:pStyle w:val="ListParagraph"/>
              <w:numPr>
                <w:ilvl w:val="0"/>
                <w:numId w:val="7"/>
              </w:numPr>
              <w:ind w:left="337" w:hanging="270"/>
              <w:rPr>
                <w:rFonts w:ascii="Times New Roman" w:hAnsi="Times New Roman" w:cs="Times New Roman"/>
                <w:i/>
                <w:sz w:val="22"/>
              </w:rPr>
            </w:pPr>
            <w:r w:rsidRPr="00C847E9">
              <w:rPr>
                <w:rFonts w:ascii="Times New Roman" w:hAnsi="Times New Roman" w:cs="Times New Roman"/>
                <w:i/>
                <w:sz w:val="22"/>
              </w:rPr>
              <w:t>Amount received</w:t>
            </w:r>
          </w:p>
          <w:p w14:paraId="164F886C" w14:textId="344B918F" w:rsidR="007C5BCF" w:rsidRPr="007C5BCF" w:rsidRDefault="007C5BCF" w:rsidP="007C5BCF">
            <w:pPr>
              <w:pStyle w:val="ListParagraph"/>
              <w:numPr>
                <w:ilvl w:val="0"/>
                <w:numId w:val="7"/>
              </w:numPr>
              <w:ind w:left="337" w:hanging="270"/>
              <w:rPr>
                <w:rFonts w:ascii="Times New Roman" w:hAnsi="Times New Roman" w:cs="Times New Roman"/>
                <w:b/>
              </w:rPr>
            </w:pPr>
            <w:r w:rsidRPr="00C847E9">
              <w:rPr>
                <w:rFonts w:ascii="Times New Roman" w:hAnsi="Times New Roman" w:cs="Times New Roman"/>
                <w:i/>
                <w:sz w:val="22"/>
              </w:rPr>
              <w:t>Is this application for matching funds? (y/n)</w:t>
            </w:r>
          </w:p>
        </w:tc>
        <w:tc>
          <w:tcPr>
            <w:tcW w:w="4405" w:type="dxa"/>
          </w:tcPr>
          <w:p w14:paraId="04314971" w14:textId="77777777" w:rsidR="00E20170" w:rsidRDefault="00E20170"/>
        </w:tc>
      </w:tr>
      <w:tr w:rsidR="00E20170" w14:paraId="32B33A16" w14:textId="77777777" w:rsidTr="007C5BCF">
        <w:tc>
          <w:tcPr>
            <w:tcW w:w="4945" w:type="dxa"/>
          </w:tcPr>
          <w:p w14:paraId="61EE1A63" w14:textId="77777777" w:rsidR="00E20170" w:rsidRDefault="00E20170">
            <w:pPr>
              <w:rPr>
                <w:b/>
              </w:rPr>
            </w:pPr>
            <w:r>
              <w:rPr>
                <w:b/>
              </w:rPr>
              <w:t>Yes, Growth Grant (up to $25,000)</w:t>
            </w:r>
          </w:p>
          <w:p w14:paraId="067742B4" w14:textId="77777777" w:rsidR="007C5BCF" w:rsidRPr="00C847E9" w:rsidRDefault="007C5BCF" w:rsidP="007C5BCF">
            <w:pPr>
              <w:pStyle w:val="ListParagraph"/>
              <w:numPr>
                <w:ilvl w:val="0"/>
                <w:numId w:val="7"/>
              </w:numPr>
              <w:ind w:left="337" w:hanging="270"/>
              <w:rPr>
                <w:rFonts w:ascii="Times New Roman" w:hAnsi="Times New Roman" w:cs="Times New Roman"/>
                <w:i/>
                <w:sz w:val="22"/>
              </w:rPr>
            </w:pPr>
            <w:r w:rsidRPr="00C847E9">
              <w:rPr>
                <w:rFonts w:ascii="Times New Roman" w:hAnsi="Times New Roman" w:cs="Times New Roman"/>
                <w:i/>
                <w:sz w:val="22"/>
              </w:rPr>
              <w:t>Amount requested</w:t>
            </w:r>
          </w:p>
          <w:p w14:paraId="45DA44A5" w14:textId="77777777" w:rsidR="007C5BCF" w:rsidRPr="00C847E9" w:rsidRDefault="007C5BCF" w:rsidP="007C5BCF">
            <w:pPr>
              <w:pStyle w:val="ListParagraph"/>
              <w:numPr>
                <w:ilvl w:val="0"/>
                <w:numId w:val="7"/>
              </w:numPr>
              <w:ind w:left="337" w:hanging="270"/>
              <w:rPr>
                <w:i/>
              </w:rPr>
            </w:pPr>
            <w:r w:rsidRPr="00C847E9">
              <w:rPr>
                <w:rFonts w:ascii="Times New Roman" w:hAnsi="Times New Roman" w:cs="Times New Roman"/>
                <w:i/>
                <w:sz w:val="22"/>
              </w:rPr>
              <w:t>Amount received</w:t>
            </w:r>
          </w:p>
          <w:p w14:paraId="7DCD8BA1" w14:textId="24C21CDE" w:rsidR="007C5BCF" w:rsidRPr="00E20170" w:rsidRDefault="007C5BCF" w:rsidP="007C5BCF">
            <w:pPr>
              <w:pStyle w:val="ListParagraph"/>
              <w:numPr>
                <w:ilvl w:val="0"/>
                <w:numId w:val="7"/>
              </w:numPr>
              <w:ind w:left="337" w:hanging="270"/>
              <w:rPr>
                <w:b/>
              </w:rPr>
            </w:pPr>
            <w:r w:rsidRPr="00C847E9">
              <w:rPr>
                <w:rFonts w:ascii="Times New Roman" w:hAnsi="Times New Roman" w:cs="Times New Roman"/>
                <w:i/>
                <w:sz w:val="22"/>
              </w:rPr>
              <w:t>Is this application for matching funds? (y/n)</w:t>
            </w:r>
          </w:p>
        </w:tc>
        <w:tc>
          <w:tcPr>
            <w:tcW w:w="4405" w:type="dxa"/>
          </w:tcPr>
          <w:p w14:paraId="51728DB5" w14:textId="77777777" w:rsidR="00E20170" w:rsidRDefault="00E20170"/>
        </w:tc>
      </w:tr>
    </w:tbl>
    <w:p w14:paraId="49EB13F8" w14:textId="4724411D" w:rsidR="00C847E9" w:rsidRPr="00C847E9" w:rsidRDefault="00C847E9">
      <w:pPr>
        <w:rPr>
          <w:sz w:val="18"/>
          <w:szCs w:val="14"/>
        </w:rPr>
      </w:pPr>
    </w:p>
    <w:p w14:paraId="54E2C3D6" w14:textId="77777777" w:rsidR="00C847E9" w:rsidRPr="00C847E9" w:rsidRDefault="00C847E9">
      <w:pPr>
        <w:rPr>
          <w:sz w:val="18"/>
          <w:szCs w:val="14"/>
        </w:rPr>
      </w:pPr>
    </w:p>
    <w:tbl>
      <w:tblPr>
        <w:tblStyle w:val="TableGrid"/>
        <w:tblW w:w="0" w:type="auto"/>
        <w:tblLook w:val="04A0" w:firstRow="1" w:lastRow="0" w:firstColumn="1" w:lastColumn="0" w:noHBand="0" w:noVBand="1"/>
      </w:tblPr>
      <w:tblGrid>
        <w:gridCol w:w="4945"/>
        <w:gridCol w:w="4405"/>
      </w:tblGrid>
      <w:tr w:rsidR="00C847E9" w14:paraId="231C3B79" w14:textId="77777777" w:rsidTr="00A62E7A">
        <w:tc>
          <w:tcPr>
            <w:tcW w:w="9350" w:type="dxa"/>
            <w:gridSpan w:val="2"/>
          </w:tcPr>
          <w:p w14:paraId="2D54A3CA" w14:textId="4F9EE89D" w:rsidR="00C847E9" w:rsidRDefault="00C847E9" w:rsidP="00C847E9">
            <w:pPr>
              <w:jc w:val="center"/>
            </w:pPr>
            <w:r>
              <w:rPr>
                <w:b/>
              </w:rPr>
              <w:t>Have you applied for funding from your presbytery?</w:t>
            </w:r>
          </w:p>
        </w:tc>
      </w:tr>
      <w:tr w:rsidR="00481B8D" w14:paraId="25649970" w14:textId="77777777" w:rsidTr="007C5BCF">
        <w:tc>
          <w:tcPr>
            <w:tcW w:w="4945" w:type="dxa"/>
          </w:tcPr>
          <w:p w14:paraId="2AB67E52" w14:textId="77777777" w:rsidR="00C847E9" w:rsidRDefault="00C847E9" w:rsidP="00C847E9">
            <w:pPr>
              <w:rPr>
                <w:b/>
              </w:rPr>
            </w:pPr>
            <w:r>
              <w:rPr>
                <w:b/>
              </w:rPr>
              <w:t>Yes, Investment Grant (up to $25,000)</w:t>
            </w:r>
          </w:p>
          <w:p w14:paraId="3618E67B" w14:textId="597B4E4E" w:rsidR="00C847E9" w:rsidRPr="00C847E9" w:rsidRDefault="00C847E9" w:rsidP="00C847E9">
            <w:pPr>
              <w:pStyle w:val="ListParagraph"/>
              <w:numPr>
                <w:ilvl w:val="0"/>
                <w:numId w:val="7"/>
              </w:numPr>
              <w:ind w:left="427" w:hanging="180"/>
              <w:rPr>
                <w:b/>
              </w:rPr>
            </w:pPr>
            <w:r w:rsidRPr="00C847E9">
              <w:rPr>
                <w:rFonts w:ascii="Times New Roman" w:hAnsi="Times New Roman" w:cs="Times New Roman"/>
                <w:i/>
                <w:sz w:val="22"/>
              </w:rPr>
              <w:t>A</w:t>
            </w:r>
            <w:r>
              <w:rPr>
                <w:rFonts w:ascii="Times New Roman" w:hAnsi="Times New Roman" w:cs="Times New Roman"/>
                <w:i/>
                <w:sz w:val="22"/>
              </w:rPr>
              <w:t>mount requested of presbytery</w:t>
            </w:r>
          </w:p>
          <w:p w14:paraId="52F4F1E3" w14:textId="77777777" w:rsidR="00481B8D" w:rsidRPr="00C847E9" w:rsidRDefault="00C847E9" w:rsidP="00C847E9">
            <w:pPr>
              <w:pStyle w:val="ListParagraph"/>
              <w:numPr>
                <w:ilvl w:val="0"/>
                <w:numId w:val="7"/>
              </w:numPr>
              <w:ind w:left="427" w:hanging="180"/>
              <w:rPr>
                <w:b/>
              </w:rPr>
            </w:pPr>
            <w:r>
              <w:rPr>
                <w:rFonts w:ascii="Times New Roman" w:hAnsi="Times New Roman" w:cs="Times New Roman"/>
                <w:i/>
                <w:sz w:val="22"/>
              </w:rPr>
              <w:t>Amount received from presbytery</w:t>
            </w:r>
          </w:p>
          <w:p w14:paraId="017F420F" w14:textId="77777777" w:rsidR="00C847E9" w:rsidRDefault="00C847E9" w:rsidP="00C847E9">
            <w:pPr>
              <w:rPr>
                <w:b/>
              </w:rPr>
            </w:pPr>
            <w:r>
              <w:rPr>
                <w:b/>
              </w:rPr>
              <w:t>No</w:t>
            </w:r>
          </w:p>
          <w:p w14:paraId="1492C830" w14:textId="3021FBB4" w:rsidR="00C847E9" w:rsidRPr="00C847E9" w:rsidRDefault="00C847E9" w:rsidP="00C847E9">
            <w:pPr>
              <w:rPr>
                <w:b/>
              </w:rPr>
            </w:pPr>
            <w:r>
              <w:rPr>
                <w:b/>
              </w:rPr>
              <w:t>Not yet</w:t>
            </w:r>
          </w:p>
        </w:tc>
        <w:tc>
          <w:tcPr>
            <w:tcW w:w="4405" w:type="dxa"/>
          </w:tcPr>
          <w:p w14:paraId="5E16A27E" w14:textId="77777777" w:rsidR="00481B8D" w:rsidRDefault="00481B8D"/>
        </w:tc>
      </w:tr>
      <w:tr w:rsidR="00C847E9" w14:paraId="131CB6D6" w14:textId="77777777" w:rsidTr="007C5BCF">
        <w:tc>
          <w:tcPr>
            <w:tcW w:w="4945" w:type="dxa"/>
          </w:tcPr>
          <w:p w14:paraId="53F220A4" w14:textId="070FDFAF" w:rsidR="00C847E9" w:rsidRDefault="00C847E9" w:rsidP="00C847E9">
            <w:pPr>
              <w:rPr>
                <w:b/>
              </w:rPr>
            </w:pPr>
            <w:r>
              <w:rPr>
                <w:b/>
              </w:rPr>
              <w:t>Comment</w:t>
            </w:r>
            <w:r w:rsidR="00CA6F45">
              <w:rPr>
                <w:b/>
              </w:rPr>
              <w:t>s</w:t>
            </w:r>
            <w:r>
              <w:rPr>
                <w:b/>
              </w:rPr>
              <w:t xml:space="preserve"> about presbytery funding </w:t>
            </w:r>
            <w:r w:rsidRPr="00CA6F45">
              <w:rPr>
                <w:sz w:val="18"/>
              </w:rPr>
              <w:t>(if needed)</w:t>
            </w:r>
            <w:r>
              <w:rPr>
                <w:b/>
              </w:rPr>
              <w:t>:</w:t>
            </w:r>
          </w:p>
        </w:tc>
        <w:tc>
          <w:tcPr>
            <w:tcW w:w="4405" w:type="dxa"/>
          </w:tcPr>
          <w:p w14:paraId="0ADB1E0E" w14:textId="77777777" w:rsidR="00C847E9" w:rsidRDefault="00C847E9" w:rsidP="00C847E9"/>
        </w:tc>
      </w:tr>
      <w:tr w:rsidR="00C847E9" w14:paraId="64F1BB99" w14:textId="77777777" w:rsidTr="007C5BCF">
        <w:tc>
          <w:tcPr>
            <w:tcW w:w="4945" w:type="dxa"/>
          </w:tcPr>
          <w:p w14:paraId="6F5F5818" w14:textId="2F847CD5" w:rsidR="00C847E9" w:rsidRDefault="00C847E9" w:rsidP="00C847E9">
            <w:pPr>
              <w:rPr>
                <w:b/>
              </w:rPr>
            </w:pPr>
            <w:r>
              <w:rPr>
                <w:b/>
              </w:rPr>
              <w:lastRenderedPageBreak/>
              <w:t>How else is your presbytery supportive of your work?</w:t>
            </w:r>
          </w:p>
        </w:tc>
        <w:tc>
          <w:tcPr>
            <w:tcW w:w="4405" w:type="dxa"/>
          </w:tcPr>
          <w:p w14:paraId="37C3932B" w14:textId="77777777" w:rsidR="00C847E9" w:rsidRDefault="00C847E9"/>
        </w:tc>
      </w:tr>
    </w:tbl>
    <w:p w14:paraId="4266EC3C" w14:textId="3125DBD5" w:rsidR="007F2093" w:rsidRPr="0013238A" w:rsidRDefault="007F2093" w:rsidP="007F2093">
      <w:pPr>
        <w:rPr>
          <w:b/>
          <w:i/>
          <w:color w:val="0077C0"/>
        </w:rPr>
      </w:pPr>
    </w:p>
    <w:tbl>
      <w:tblPr>
        <w:tblStyle w:val="TableGrid"/>
        <w:tblW w:w="0" w:type="auto"/>
        <w:tblLook w:val="04A0" w:firstRow="1" w:lastRow="0" w:firstColumn="1" w:lastColumn="0" w:noHBand="0" w:noVBand="1"/>
      </w:tblPr>
      <w:tblGrid>
        <w:gridCol w:w="3325"/>
        <w:gridCol w:w="1890"/>
        <w:gridCol w:w="4135"/>
      </w:tblGrid>
      <w:tr w:rsidR="007F2093" w14:paraId="666F4ED4" w14:textId="77777777" w:rsidTr="007F2093">
        <w:tc>
          <w:tcPr>
            <w:tcW w:w="3325" w:type="dxa"/>
            <w:vMerge w:val="restart"/>
          </w:tcPr>
          <w:p w14:paraId="40A79761" w14:textId="0511D0BD" w:rsidR="007F2093" w:rsidRPr="00405245" w:rsidRDefault="007F2093" w:rsidP="00BC6B7B">
            <w:pPr>
              <w:rPr>
                <w:b/>
              </w:rPr>
            </w:pPr>
            <w:r>
              <w:rPr>
                <w:b/>
              </w:rPr>
              <w:t xml:space="preserve">Contact </w:t>
            </w:r>
            <w:r w:rsidR="00BF4880">
              <w:rPr>
                <w:b/>
              </w:rPr>
              <w:t>info</w:t>
            </w:r>
            <w:r>
              <w:rPr>
                <w:b/>
              </w:rPr>
              <w:t xml:space="preserve"> for a relevant presbytery representative with whom we can talk about your above presbytery connections:</w:t>
            </w:r>
          </w:p>
        </w:tc>
        <w:tc>
          <w:tcPr>
            <w:tcW w:w="1890" w:type="dxa"/>
          </w:tcPr>
          <w:p w14:paraId="01819BE2" w14:textId="294EF9DB" w:rsidR="007F2093" w:rsidRPr="00405245" w:rsidRDefault="007F2093" w:rsidP="00BC6B7B">
            <w:pPr>
              <w:rPr>
                <w:b/>
              </w:rPr>
            </w:pPr>
            <w:r w:rsidRPr="00405245">
              <w:rPr>
                <w:b/>
              </w:rPr>
              <w:t>Name:</w:t>
            </w:r>
          </w:p>
        </w:tc>
        <w:tc>
          <w:tcPr>
            <w:tcW w:w="4135" w:type="dxa"/>
          </w:tcPr>
          <w:p w14:paraId="6445D7A9" w14:textId="77777777" w:rsidR="007F2093" w:rsidRDefault="007F2093" w:rsidP="00BC6B7B"/>
        </w:tc>
      </w:tr>
      <w:tr w:rsidR="007F2093" w14:paraId="2A8D5FE3" w14:textId="77777777" w:rsidTr="007F2093">
        <w:tc>
          <w:tcPr>
            <w:tcW w:w="3325" w:type="dxa"/>
            <w:vMerge/>
          </w:tcPr>
          <w:p w14:paraId="36A13BFD" w14:textId="77777777" w:rsidR="007F2093" w:rsidRPr="00405245" w:rsidRDefault="007F2093" w:rsidP="00BC6B7B">
            <w:pPr>
              <w:rPr>
                <w:b/>
              </w:rPr>
            </w:pPr>
          </w:p>
        </w:tc>
        <w:tc>
          <w:tcPr>
            <w:tcW w:w="1890" w:type="dxa"/>
          </w:tcPr>
          <w:p w14:paraId="572FF78D" w14:textId="78674C3C" w:rsidR="007F2093" w:rsidRPr="00405245" w:rsidRDefault="007F2093" w:rsidP="00BC6B7B">
            <w:pPr>
              <w:rPr>
                <w:b/>
              </w:rPr>
            </w:pPr>
            <w:r w:rsidRPr="00405245">
              <w:rPr>
                <w:b/>
              </w:rPr>
              <w:t>Position:</w:t>
            </w:r>
          </w:p>
        </w:tc>
        <w:tc>
          <w:tcPr>
            <w:tcW w:w="4135" w:type="dxa"/>
          </w:tcPr>
          <w:p w14:paraId="6638C293" w14:textId="77777777" w:rsidR="007F2093" w:rsidRDefault="007F2093" w:rsidP="00BC6B7B"/>
        </w:tc>
      </w:tr>
      <w:tr w:rsidR="007F2093" w14:paraId="02CDE063" w14:textId="77777777" w:rsidTr="007F2093">
        <w:tc>
          <w:tcPr>
            <w:tcW w:w="3325" w:type="dxa"/>
            <w:vMerge/>
          </w:tcPr>
          <w:p w14:paraId="62EAD30A" w14:textId="77777777" w:rsidR="007F2093" w:rsidRPr="00405245" w:rsidRDefault="007F2093" w:rsidP="00BC6B7B">
            <w:pPr>
              <w:rPr>
                <w:b/>
              </w:rPr>
            </w:pPr>
          </w:p>
        </w:tc>
        <w:tc>
          <w:tcPr>
            <w:tcW w:w="1890" w:type="dxa"/>
          </w:tcPr>
          <w:p w14:paraId="0CA4632E" w14:textId="6287282F" w:rsidR="007F2093" w:rsidRPr="00405245" w:rsidRDefault="007F2093" w:rsidP="00BC6B7B">
            <w:pPr>
              <w:rPr>
                <w:b/>
              </w:rPr>
            </w:pPr>
            <w:r w:rsidRPr="00405245">
              <w:rPr>
                <w:b/>
              </w:rPr>
              <w:t>Phone Number:</w:t>
            </w:r>
          </w:p>
        </w:tc>
        <w:tc>
          <w:tcPr>
            <w:tcW w:w="4135" w:type="dxa"/>
          </w:tcPr>
          <w:p w14:paraId="197D9BC7" w14:textId="77777777" w:rsidR="007F2093" w:rsidRDefault="007F2093" w:rsidP="00BC6B7B"/>
        </w:tc>
      </w:tr>
      <w:tr w:rsidR="007F2093" w14:paraId="4BFFF1E1" w14:textId="77777777" w:rsidTr="007F2093">
        <w:tc>
          <w:tcPr>
            <w:tcW w:w="3325" w:type="dxa"/>
            <w:vMerge/>
          </w:tcPr>
          <w:p w14:paraId="3BF816F2" w14:textId="77777777" w:rsidR="007F2093" w:rsidRPr="00405245" w:rsidRDefault="007F2093" w:rsidP="00BC6B7B">
            <w:pPr>
              <w:rPr>
                <w:b/>
              </w:rPr>
            </w:pPr>
          </w:p>
        </w:tc>
        <w:tc>
          <w:tcPr>
            <w:tcW w:w="1890" w:type="dxa"/>
          </w:tcPr>
          <w:p w14:paraId="2F25E732" w14:textId="65AF0CC2" w:rsidR="007F2093" w:rsidRPr="00405245" w:rsidRDefault="007F2093" w:rsidP="00BC6B7B">
            <w:pPr>
              <w:rPr>
                <w:b/>
              </w:rPr>
            </w:pPr>
            <w:r w:rsidRPr="00405245">
              <w:rPr>
                <w:b/>
              </w:rPr>
              <w:t>Email:</w:t>
            </w:r>
          </w:p>
        </w:tc>
        <w:tc>
          <w:tcPr>
            <w:tcW w:w="4135" w:type="dxa"/>
          </w:tcPr>
          <w:p w14:paraId="5C23299A" w14:textId="77777777" w:rsidR="007F2093" w:rsidRDefault="007F2093" w:rsidP="00BC6B7B"/>
        </w:tc>
      </w:tr>
    </w:tbl>
    <w:p w14:paraId="62973AF0" w14:textId="63462329" w:rsidR="007F2093" w:rsidRDefault="007F2093"/>
    <w:p w14:paraId="14BFCE63" w14:textId="77777777" w:rsidR="00697AA1" w:rsidRDefault="00697AA1"/>
    <w:p w14:paraId="62A7D8CF" w14:textId="77777777" w:rsidR="00DD6EBB" w:rsidRDefault="00DD6EBB">
      <w:pPr>
        <w:rPr>
          <w:b/>
          <w:i/>
          <w:color w:val="0077C0"/>
        </w:rPr>
      </w:pPr>
      <w:r>
        <w:rPr>
          <w:b/>
          <w:i/>
          <w:color w:val="0077C0"/>
        </w:rPr>
        <w:t>How would you describe your ministry in 75 or fewer words?</w:t>
      </w:r>
    </w:p>
    <w:p w14:paraId="304DD4F8" w14:textId="77777777" w:rsidR="00DD6EBB" w:rsidRDefault="00DD6EBB">
      <w:pPr>
        <w:rPr>
          <w:b/>
          <w:i/>
          <w:color w:val="0077C0"/>
        </w:rPr>
      </w:pPr>
      <w:r>
        <w:rPr>
          <w:b/>
          <w:i/>
          <w:color w:val="0077C0"/>
        </w:rPr>
        <w:t>(This summary will be used on the Synod’s website and other similar publications.)</w:t>
      </w:r>
    </w:p>
    <w:p w14:paraId="41F72261" w14:textId="34F00191" w:rsidR="00E52483" w:rsidRPr="00C46948" w:rsidRDefault="00DD6EBB">
      <w:pPr>
        <w:rPr>
          <w:b/>
          <w:i/>
          <w:color w:val="0077C0"/>
        </w:rPr>
      </w:pPr>
      <w:r>
        <w:rPr>
          <w:b/>
          <w:i/>
          <w:color w:val="0077C0"/>
        </w:rPr>
        <w:t>(75</w:t>
      </w:r>
      <w:r w:rsidR="00E52483" w:rsidRPr="00C46948">
        <w:rPr>
          <w:b/>
          <w:i/>
          <w:color w:val="0077C0"/>
        </w:rPr>
        <w:t xml:space="preserve"> words max)</w:t>
      </w:r>
    </w:p>
    <w:p w14:paraId="59837BB5" w14:textId="77777777" w:rsidR="0013238A" w:rsidRDefault="0013238A" w:rsidP="00E506BC">
      <w:pPr>
        <w:ind w:left="360"/>
      </w:pPr>
    </w:p>
    <w:p w14:paraId="7113455E" w14:textId="5095D5C6" w:rsidR="00E52483" w:rsidRDefault="0013238A" w:rsidP="00E506BC">
      <w:pPr>
        <w:ind w:left="360"/>
      </w:pPr>
      <w:r>
        <w:t xml:space="preserve">(your </w:t>
      </w:r>
      <w:r w:rsidR="00DD6EBB">
        <w:t>answer</w:t>
      </w:r>
      <w:r>
        <w:t xml:space="preserve"> here)</w:t>
      </w:r>
    </w:p>
    <w:p w14:paraId="75FFB3AD" w14:textId="77777777" w:rsidR="00E52483" w:rsidRDefault="00E52483" w:rsidP="00E506BC">
      <w:pPr>
        <w:ind w:left="360"/>
      </w:pPr>
    </w:p>
    <w:p w14:paraId="6D9CE570" w14:textId="77777777" w:rsidR="00E52483" w:rsidRDefault="00E52483" w:rsidP="00A52676"/>
    <w:p w14:paraId="46186B41" w14:textId="77777777" w:rsidR="00DD6EBB" w:rsidRDefault="00E52483" w:rsidP="00E52483">
      <w:pPr>
        <w:rPr>
          <w:b/>
          <w:i/>
          <w:color w:val="0077C0"/>
        </w:rPr>
      </w:pPr>
      <w:r w:rsidRPr="0013238A">
        <w:rPr>
          <w:b/>
          <w:i/>
          <w:color w:val="0077C0"/>
        </w:rPr>
        <w:t xml:space="preserve">How </w:t>
      </w:r>
      <w:r w:rsidR="00DD6EBB">
        <w:rPr>
          <w:b/>
          <w:i/>
          <w:color w:val="0077C0"/>
        </w:rPr>
        <w:t>does this ministry embody the Synod of the Northeast’s values</w:t>
      </w:r>
      <w:r w:rsidRPr="0013238A">
        <w:rPr>
          <w:b/>
          <w:i/>
          <w:color w:val="0077C0"/>
        </w:rPr>
        <w:t>?</w:t>
      </w:r>
    </w:p>
    <w:p w14:paraId="2B478836" w14:textId="77777777" w:rsidR="00DD6EBB" w:rsidRDefault="00DD6EBB" w:rsidP="00E52483">
      <w:pPr>
        <w:rPr>
          <w:b/>
          <w:i/>
          <w:color w:val="0077C0"/>
        </w:rPr>
      </w:pPr>
      <w:r>
        <w:rPr>
          <w:b/>
          <w:i/>
          <w:color w:val="0077C0"/>
        </w:rPr>
        <w:t>(E.g. Innovation, diversity, lifting up marginalized voices)</w:t>
      </w:r>
    </w:p>
    <w:p w14:paraId="00FD500A" w14:textId="58681056" w:rsidR="00E52483" w:rsidRPr="0013238A" w:rsidRDefault="00E52483" w:rsidP="00E52483">
      <w:pPr>
        <w:rPr>
          <w:b/>
          <w:i/>
          <w:color w:val="0077C0"/>
        </w:rPr>
      </w:pPr>
      <w:r w:rsidRPr="0013238A">
        <w:rPr>
          <w:b/>
          <w:i/>
          <w:color w:val="0077C0"/>
        </w:rPr>
        <w:t>(300 words max)</w:t>
      </w:r>
    </w:p>
    <w:p w14:paraId="42741D70" w14:textId="77777777" w:rsidR="0013238A" w:rsidRDefault="0013238A" w:rsidP="0013238A">
      <w:pPr>
        <w:ind w:left="360"/>
      </w:pPr>
    </w:p>
    <w:p w14:paraId="36F193E2" w14:textId="0B80A4F8" w:rsidR="00E506BC" w:rsidRDefault="0013238A" w:rsidP="0013238A">
      <w:pPr>
        <w:ind w:left="360"/>
      </w:pPr>
      <w:r>
        <w:t xml:space="preserve">(your </w:t>
      </w:r>
      <w:r w:rsidR="00DD6EBB">
        <w:t>answer</w:t>
      </w:r>
      <w:r>
        <w:t xml:space="preserve"> here)</w:t>
      </w:r>
    </w:p>
    <w:p w14:paraId="6CC30FE1" w14:textId="77777777" w:rsidR="00E506BC" w:rsidRDefault="00E506BC" w:rsidP="00E506BC">
      <w:pPr>
        <w:ind w:left="360"/>
      </w:pPr>
    </w:p>
    <w:p w14:paraId="12450F38" w14:textId="77777777" w:rsidR="00E506BC" w:rsidRDefault="00E506BC" w:rsidP="00E506BC">
      <w:pPr>
        <w:ind w:left="360"/>
      </w:pPr>
    </w:p>
    <w:p w14:paraId="48071FFC" w14:textId="22AD6293" w:rsidR="00DD6EBB" w:rsidRDefault="00E16DB5" w:rsidP="00E52483">
      <w:pPr>
        <w:rPr>
          <w:b/>
          <w:i/>
          <w:color w:val="0077C0"/>
        </w:rPr>
      </w:pPr>
      <w:r>
        <w:rPr>
          <w:b/>
          <w:i/>
          <w:color w:val="0077C0"/>
        </w:rPr>
        <w:t>Has your governing structure changed in the past year</w:t>
      </w:r>
      <w:r w:rsidR="00DD6EBB">
        <w:rPr>
          <w:b/>
          <w:i/>
          <w:color w:val="0077C0"/>
        </w:rPr>
        <w:t>?</w:t>
      </w:r>
    </w:p>
    <w:p w14:paraId="7FF0FEDE" w14:textId="2FF43E4F" w:rsidR="00E52483" w:rsidRPr="0013238A" w:rsidRDefault="00E52483" w:rsidP="00E52483">
      <w:pPr>
        <w:rPr>
          <w:b/>
          <w:i/>
          <w:color w:val="0077C0"/>
        </w:rPr>
      </w:pPr>
      <w:r w:rsidRPr="0013238A">
        <w:rPr>
          <w:b/>
          <w:i/>
          <w:color w:val="0077C0"/>
        </w:rPr>
        <w:t>(300 words max)</w:t>
      </w:r>
    </w:p>
    <w:p w14:paraId="242DB230" w14:textId="77777777" w:rsidR="0013238A" w:rsidRDefault="0013238A" w:rsidP="0013238A">
      <w:pPr>
        <w:ind w:left="360"/>
      </w:pPr>
    </w:p>
    <w:p w14:paraId="4C8AA062" w14:textId="7059CFD1" w:rsidR="0013238A" w:rsidRDefault="0013238A" w:rsidP="0013238A">
      <w:pPr>
        <w:ind w:left="360"/>
      </w:pPr>
      <w:r>
        <w:t xml:space="preserve">(your </w:t>
      </w:r>
      <w:r w:rsidR="00DD6EBB">
        <w:t>answer</w:t>
      </w:r>
      <w:r>
        <w:t xml:space="preserve"> here)</w:t>
      </w:r>
    </w:p>
    <w:p w14:paraId="1BE4056D" w14:textId="77777777" w:rsidR="00E506BC" w:rsidRDefault="00E506BC" w:rsidP="00E506BC">
      <w:pPr>
        <w:ind w:left="360"/>
      </w:pPr>
    </w:p>
    <w:p w14:paraId="46496D74" w14:textId="1D5D746C" w:rsidR="00DD6EBB" w:rsidRDefault="00DD6EBB" w:rsidP="00E506BC">
      <w:pPr>
        <w:ind w:left="360"/>
      </w:pPr>
    </w:p>
    <w:p w14:paraId="16BCC9FD" w14:textId="305D4DCB" w:rsidR="00DD6EBB" w:rsidRPr="00DD6EBB" w:rsidRDefault="00DD6EBB" w:rsidP="00E734D8">
      <w:pPr>
        <w:jc w:val="center"/>
        <w:rPr>
          <w:b/>
          <w:i/>
          <w:color w:val="5F9E43"/>
          <w:sz w:val="28"/>
        </w:rPr>
      </w:pPr>
      <w:r>
        <w:rPr>
          <w:b/>
          <w:i/>
          <w:color w:val="5F9E43"/>
          <w:sz w:val="28"/>
        </w:rPr>
        <w:t>Main Essays</w:t>
      </w:r>
    </w:p>
    <w:p w14:paraId="34B24C7A" w14:textId="77777777" w:rsidR="00DD6EBB" w:rsidRDefault="00DD6EBB" w:rsidP="00E52483">
      <w:pPr>
        <w:rPr>
          <w:b/>
          <w:i/>
          <w:color w:val="0077C0"/>
        </w:rPr>
      </w:pPr>
    </w:p>
    <w:p w14:paraId="14D5782F" w14:textId="0F9BBAFA" w:rsidR="00E52483" w:rsidRPr="00DD6EBB" w:rsidRDefault="00DD6EBB" w:rsidP="00E52483">
      <w:pPr>
        <w:rPr>
          <w:b/>
          <w:i/>
          <w:color w:val="5F9E43"/>
        </w:rPr>
      </w:pPr>
      <w:r w:rsidRPr="00DD6EBB">
        <w:rPr>
          <w:b/>
          <w:i/>
          <w:color w:val="5F9E43"/>
          <w:u w:val="single"/>
        </w:rPr>
        <w:t>If you’ve submitted a PMA grant application</w:t>
      </w:r>
      <w:r w:rsidRPr="00DD6EBB">
        <w:rPr>
          <w:b/>
          <w:i/>
          <w:color w:val="5F9E43"/>
        </w:rPr>
        <w:t>:</w:t>
      </w:r>
    </w:p>
    <w:p w14:paraId="565EF4E2" w14:textId="77777777" w:rsidR="00E734D8" w:rsidRPr="00E734D8" w:rsidRDefault="00E734D8" w:rsidP="00E506BC">
      <w:pPr>
        <w:rPr>
          <w:b/>
          <w:i/>
          <w:color w:val="0077C0"/>
          <w:sz w:val="16"/>
        </w:rPr>
      </w:pPr>
    </w:p>
    <w:p w14:paraId="5A0949D3" w14:textId="53CD7314" w:rsidR="00E506BC" w:rsidRPr="0013238A" w:rsidRDefault="00E16DB5" w:rsidP="00E506BC">
      <w:pPr>
        <w:rPr>
          <w:b/>
          <w:i/>
          <w:color w:val="0077C0"/>
        </w:rPr>
      </w:pPr>
      <w:r>
        <w:rPr>
          <w:b/>
          <w:i/>
          <w:color w:val="0077C0"/>
        </w:rPr>
        <w:t>If you have applied for a PMA grant since your Year 1 grant award from the Synod, please attach that application:</w:t>
      </w:r>
    </w:p>
    <w:p w14:paraId="08199057" w14:textId="77777777" w:rsidR="0013238A" w:rsidRDefault="0013238A" w:rsidP="0013238A">
      <w:pPr>
        <w:ind w:left="360"/>
      </w:pPr>
    </w:p>
    <w:p w14:paraId="0670C2CB" w14:textId="2EEDA7C2" w:rsidR="00DD6EBB" w:rsidRDefault="00DD6EBB" w:rsidP="00E734D8">
      <w:pPr>
        <w:ind w:left="360"/>
      </w:pPr>
      <w:r w:rsidRPr="00A52676">
        <w:rPr>
          <w:b/>
          <w:i/>
        </w:rPr>
        <w:t>(Uploaded file)</w:t>
      </w:r>
    </w:p>
    <w:p w14:paraId="568FD61A" w14:textId="77777777" w:rsidR="00E506BC" w:rsidRDefault="00E506BC" w:rsidP="00E506BC">
      <w:pPr>
        <w:ind w:left="360"/>
      </w:pPr>
    </w:p>
    <w:p w14:paraId="67159389" w14:textId="32CF266B" w:rsidR="00E506BC" w:rsidRDefault="00E506BC" w:rsidP="00E506BC">
      <w:pPr>
        <w:ind w:left="360"/>
      </w:pPr>
    </w:p>
    <w:p w14:paraId="75CDFBAE" w14:textId="0206CD14" w:rsidR="00E734D8" w:rsidRPr="00E734D8" w:rsidRDefault="00E734D8" w:rsidP="00E734D8">
      <w:pPr>
        <w:rPr>
          <w:b/>
          <w:i/>
          <w:color w:val="0077C0"/>
        </w:rPr>
      </w:pPr>
      <w:r>
        <w:rPr>
          <w:b/>
          <w:i/>
          <w:color w:val="0077C0"/>
        </w:rPr>
        <w:t>Comments about PMA grant (if needed)</w:t>
      </w:r>
      <w:r w:rsidRPr="00E734D8">
        <w:rPr>
          <w:b/>
          <w:i/>
          <w:color w:val="0077C0"/>
        </w:rPr>
        <w:t>.</w:t>
      </w:r>
      <w:r>
        <w:rPr>
          <w:b/>
          <w:i/>
          <w:color w:val="0077C0"/>
        </w:rPr>
        <w:t xml:space="preserve"> (150</w:t>
      </w:r>
      <w:r w:rsidRPr="00E734D8">
        <w:rPr>
          <w:b/>
          <w:i/>
          <w:color w:val="0077C0"/>
        </w:rPr>
        <w:t xml:space="preserve"> words max)</w:t>
      </w:r>
    </w:p>
    <w:p w14:paraId="7A3D3167" w14:textId="77777777" w:rsidR="00E734D8" w:rsidRDefault="00E734D8" w:rsidP="00E734D8">
      <w:pPr>
        <w:ind w:left="360"/>
      </w:pPr>
    </w:p>
    <w:p w14:paraId="189D2B8A" w14:textId="77777777" w:rsidR="00E734D8" w:rsidRDefault="00E734D8" w:rsidP="00E734D8">
      <w:pPr>
        <w:ind w:left="360"/>
      </w:pPr>
      <w:r>
        <w:t>(your answer here)</w:t>
      </w:r>
    </w:p>
    <w:p w14:paraId="50019A3B" w14:textId="6886AE96" w:rsidR="00E734D8" w:rsidRDefault="00E734D8" w:rsidP="00E506BC">
      <w:pPr>
        <w:ind w:left="360"/>
      </w:pPr>
    </w:p>
    <w:p w14:paraId="115E9C10" w14:textId="7595BDDE" w:rsidR="00E16DB5" w:rsidRDefault="00E16DB5" w:rsidP="00E506BC">
      <w:pPr>
        <w:ind w:left="360"/>
      </w:pPr>
    </w:p>
    <w:p w14:paraId="30BB2F3F" w14:textId="76FE6FD7" w:rsidR="00E506BC" w:rsidRPr="00DD6EBB" w:rsidRDefault="00DD6EBB" w:rsidP="00E506BC">
      <w:pPr>
        <w:rPr>
          <w:b/>
          <w:i/>
          <w:color w:val="5F9E43"/>
        </w:rPr>
      </w:pPr>
      <w:r w:rsidRPr="00DD6EBB">
        <w:rPr>
          <w:b/>
          <w:i/>
          <w:color w:val="5F9E43"/>
          <w:u w:val="single"/>
        </w:rPr>
        <w:t>If you have not submitted a PMA grant application</w:t>
      </w:r>
      <w:r w:rsidRPr="00DD6EBB">
        <w:rPr>
          <w:b/>
          <w:i/>
          <w:color w:val="5F9E43"/>
        </w:rPr>
        <w:t>:</w:t>
      </w:r>
    </w:p>
    <w:p w14:paraId="60640577" w14:textId="77777777" w:rsidR="00E734D8" w:rsidRPr="00E734D8" w:rsidRDefault="00E734D8" w:rsidP="00E734D8">
      <w:pPr>
        <w:rPr>
          <w:b/>
          <w:i/>
          <w:color w:val="0077C0"/>
          <w:sz w:val="16"/>
        </w:rPr>
      </w:pPr>
    </w:p>
    <w:p w14:paraId="4D26E43A" w14:textId="71E0E3CC" w:rsidR="00E16DB5" w:rsidRDefault="00E16DB5" w:rsidP="00E16DB5">
      <w:pPr>
        <w:rPr>
          <w:b/>
          <w:i/>
          <w:color w:val="0077C0"/>
        </w:rPr>
      </w:pPr>
      <w:r>
        <w:rPr>
          <w:b/>
          <w:i/>
          <w:color w:val="0077C0"/>
        </w:rPr>
        <w:lastRenderedPageBreak/>
        <w:t>In the time since you were awarded a Year 1 Emerging Gospel Community Grant from the Synod:</w:t>
      </w:r>
    </w:p>
    <w:p w14:paraId="5B8FF694" w14:textId="77777777" w:rsidR="00E16DB5" w:rsidRPr="00E16DB5" w:rsidRDefault="00E16DB5" w:rsidP="00E16DB5">
      <w:pPr>
        <w:rPr>
          <w:b/>
          <w:i/>
          <w:color w:val="0077C0"/>
        </w:rPr>
      </w:pPr>
    </w:p>
    <w:p w14:paraId="2E6156C3" w14:textId="2ADCC683" w:rsidR="00DD6EBB" w:rsidRPr="00E734D8" w:rsidRDefault="00E16DB5" w:rsidP="00DD6EBB">
      <w:pPr>
        <w:pStyle w:val="ListParagraph"/>
        <w:numPr>
          <w:ilvl w:val="0"/>
          <w:numId w:val="9"/>
        </w:numPr>
        <w:ind w:left="360"/>
        <w:rPr>
          <w:rFonts w:ascii="Times New Roman" w:hAnsi="Times New Roman" w:cs="Times New Roman"/>
          <w:b/>
          <w:i/>
          <w:color w:val="0077C0"/>
        </w:rPr>
      </w:pPr>
      <w:r>
        <w:rPr>
          <w:rFonts w:ascii="Times New Roman" w:hAnsi="Times New Roman" w:cs="Times New Roman"/>
          <w:b/>
          <w:i/>
          <w:color w:val="0077C0"/>
        </w:rPr>
        <w:t>How has your ministry been? What went well? What challenges did you face?</w:t>
      </w:r>
      <w:r w:rsidR="00DD6EBB" w:rsidRPr="00E734D8">
        <w:rPr>
          <w:rFonts w:ascii="Times New Roman" w:hAnsi="Times New Roman" w:cs="Times New Roman"/>
          <w:b/>
          <w:i/>
          <w:color w:val="0077C0"/>
        </w:rPr>
        <w:br/>
        <w:t>(300 words max)</w:t>
      </w:r>
    </w:p>
    <w:p w14:paraId="674A53E6" w14:textId="77777777" w:rsidR="00DD6EBB" w:rsidRDefault="00DD6EBB" w:rsidP="00DD6EBB">
      <w:pPr>
        <w:ind w:left="360"/>
      </w:pPr>
    </w:p>
    <w:p w14:paraId="29818F53" w14:textId="77777777" w:rsidR="00DD6EBB" w:rsidRDefault="00DD6EBB" w:rsidP="00DD6EBB">
      <w:pPr>
        <w:ind w:left="360"/>
      </w:pPr>
      <w:r>
        <w:t>(your answer here)</w:t>
      </w:r>
    </w:p>
    <w:p w14:paraId="6A6424CA" w14:textId="77777777" w:rsidR="00DD6EBB" w:rsidRDefault="00DD6EBB" w:rsidP="00DD6EBB">
      <w:pPr>
        <w:ind w:left="360"/>
      </w:pPr>
    </w:p>
    <w:p w14:paraId="1EE437B8" w14:textId="77777777" w:rsidR="00DD6EBB" w:rsidRDefault="00DD6EBB" w:rsidP="00DD6EBB">
      <w:pPr>
        <w:ind w:left="360"/>
      </w:pPr>
    </w:p>
    <w:p w14:paraId="3485C86F" w14:textId="78B413D5" w:rsidR="00DD6EBB" w:rsidRPr="00E734D8" w:rsidRDefault="00E16DB5" w:rsidP="00DD6EBB">
      <w:pPr>
        <w:pStyle w:val="ListParagraph"/>
        <w:numPr>
          <w:ilvl w:val="0"/>
          <w:numId w:val="9"/>
        </w:numPr>
        <w:ind w:left="360"/>
        <w:rPr>
          <w:rFonts w:ascii="Times New Roman" w:hAnsi="Times New Roman" w:cs="Times New Roman"/>
          <w:b/>
          <w:i/>
          <w:color w:val="0077C0"/>
        </w:rPr>
      </w:pPr>
      <w:r>
        <w:rPr>
          <w:rFonts w:ascii="Times New Roman" w:hAnsi="Times New Roman" w:cs="Times New Roman"/>
          <w:b/>
          <w:i/>
          <w:color w:val="0077C0"/>
        </w:rPr>
        <w:t>What have you been learning? And how has this shaped the way your ministry is evolving?</w:t>
      </w:r>
      <w:r w:rsidR="00E734D8" w:rsidRPr="00E734D8">
        <w:rPr>
          <w:rFonts w:ascii="Times New Roman" w:hAnsi="Times New Roman" w:cs="Times New Roman"/>
          <w:b/>
          <w:i/>
          <w:color w:val="0077C0"/>
        </w:rPr>
        <w:br/>
      </w:r>
      <w:r w:rsidR="00DD6EBB" w:rsidRPr="00E734D8">
        <w:rPr>
          <w:rFonts w:ascii="Times New Roman" w:hAnsi="Times New Roman" w:cs="Times New Roman"/>
          <w:b/>
          <w:i/>
          <w:color w:val="0077C0"/>
        </w:rPr>
        <w:t>(300 words max)</w:t>
      </w:r>
    </w:p>
    <w:p w14:paraId="0B670B11" w14:textId="77777777" w:rsidR="00DD6EBB" w:rsidRDefault="00DD6EBB" w:rsidP="00DD6EBB">
      <w:pPr>
        <w:ind w:left="360"/>
      </w:pPr>
    </w:p>
    <w:p w14:paraId="0B203C42" w14:textId="77777777" w:rsidR="00DD6EBB" w:rsidRDefault="00DD6EBB" w:rsidP="00DD6EBB">
      <w:pPr>
        <w:ind w:left="360"/>
      </w:pPr>
      <w:r>
        <w:t>(your answer here)</w:t>
      </w:r>
    </w:p>
    <w:p w14:paraId="6EB4627A" w14:textId="77777777" w:rsidR="00DD6EBB" w:rsidRDefault="00DD6EBB" w:rsidP="00DD6EBB">
      <w:pPr>
        <w:ind w:left="360"/>
      </w:pPr>
    </w:p>
    <w:p w14:paraId="1932CC7F" w14:textId="77777777" w:rsidR="00DD6EBB" w:rsidRDefault="00DD6EBB" w:rsidP="00DD6EBB">
      <w:pPr>
        <w:ind w:left="360"/>
      </w:pPr>
    </w:p>
    <w:p w14:paraId="5AA4C226" w14:textId="75BC0025" w:rsidR="00E734D8" w:rsidRPr="00E734D8" w:rsidRDefault="00E16DB5" w:rsidP="00E734D8">
      <w:pPr>
        <w:pStyle w:val="ListParagraph"/>
        <w:numPr>
          <w:ilvl w:val="0"/>
          <w:numId w:val="9"/>
        </w:numPr>
        <w:ind w:left="360"/>
        <w:rPr>
          <w:rFonts w:ascii="Times New Roman" w:hAnsi="Times New Roman" w:cs="Times New Roman"/>
          <w:b/>
          <w:i/>
          <w:color w:val="0077C0"/>
        </w:rPr>
      </w:pPr>
      <w:r>
        <w:rPr>
          <w:rFonts w:ascii="Times New Roman" w:hAnsi="Times New Roman" w:cs="Times New Roman"/>
          <w:b/>
          <w:i/>
          <w:color w:val="0077C0"/>
        </w:rPr>
        <w:t>What developments do you anticipate in the coming year? What are you curious about? What do you hope to learn or discover?</w:t>
      </w:r>
      <w:r w:rsidR="00E734D8" w:rsidRPr="00E734D8">
        <w:rPr>
          <w:rFonts w:ascii="Times New Roman" w:hAnsi="Times New Roman" w:cs="Times New Roman"/>
          <w:b/>
          <w:i/>
          <w:color w:val="0077C0"/>
        </w:rPr>
        <w:br/>
        <w:t>(300 words max)</w:t>
      </w:r>
    </w:p>
    <w:p w14:paraId="7DB91DFE" w14:textId="77777777" w:rsidR="00E734D8" w:rsidRDefault="00E734D8" w:rsidP="00E734D8">
      <w:pPr>
        <w:ind w:left="360"/>
      </w:pPr>
    </w:p>
    <w:p w14:paraId="58768FFE" w14:textId="7516D42C" w:rsidR="00E734D8" w:rsidRDefault="00E734D8" w:rsidP="00E734D8">
      <w:pPr>
        <w:ind w:left="360"/>
      </w:pPr>
      <w:r>
        <w:t>(your answer here)</w:t>
      </w:r>
    </w:p>
    <w:p w14:paraId="577EE85A" w14:textId="77777777" w:rsidR="00E734D8" w:rsidRDefault="00E734D8" w:rsidP="00E734D8">
      <w:pPr>
        <w:ind w:left="360"/>
      </w:pPr>
    </w:p>
    <w:p w14:paraId="3AA49FCF" w14:textId="086B254B" w:rsidR="00E734D8" w:rsidRDefault="00E734D8" w:rsidP="00E734D8">
      <w:pPr>
        <w:ind w:left="360"/>
      </w:pPr>
    </w:p>
    <w:p w14:paraId="5061F999" w14:textId="633BA5DF" w:rsidR="00E734D8" w:rsidRDefault="00697AA1" w:rsidP="00E734D8">
      <w:pPr>
        <w:jc w:val="center"/>
        <w:rPr>
          <w:b/>
          <w:i/>
          <w:color w:val="5F9E43"/>
          <w:sz w:val="28"/>
        </w:rPr>
      </w:pPr>
      <w:r>
        <w:rPr>
          <w:b/>
          <w:i/>
          <w:color w:val="5F9E43"/>
          <w:sz w:val="28"/>
        </w:rPr>
        <w:t>Finances</w:t>
      </w:r>
    </w:p>
    <w:p w14:paraId="4853AA50" w14:textId="77777777" w:rsidR="00E734D8" w:rsidRPr="00DD6EBB" w:rsidRDefault="00E734D8" w:rsidP="00E734D8">
      <w:pPr>
        <w:rPr>
          <w:b/>
          <w:i/>
          <w:color w:val="5F9E43"/>
          <w:sz w:val="28"/>
        </w:rPr>
      </w:pPr>
    </w:p>
    <w:p w14:paraId="181055F0" w14:textId="35399ABF" w:rsidR="00E506BC" w:rsidRPr="00E734D8" w:rsidRDefault="00E734D8" w:rsidP="00E734D8">
      <w:pPr>
        <w:rPr>
          <w:b/>
          <w:i/>
          <w:color w:val="0077C0"/>
        </w:rPr>
      </w:pPr>
      <w:r>
        <w:rPr>
          <w:b/>
          <w:i/>
          <w:color w:val="0077C0"/>
        </w:rPr>
        <w:t>Please attach a financial report for your previous fiscal year (or ministry to date) and a budget for the upcoming one. (Please include a full picture of both income and expenditures):</w:t>
      </w:r>
    </w:p>
    <w:p w14:paraId="58D241E5" w14:textId="77777777" w:rsidR="00BF4880" w:rsidRDefault="00BF4880" w:rsidP="00BF4880">
      <w:pPr>
        <w:ind w:firstLine="360"/>
        <w:rPr>
          <w:b/>
          <w:i/>
        </w:rPr>
      </w:pPr>
    </w:p>
    <w:p w14:paraId="786198C3" w14:textId="43F32E5B" w:rsidR="00E506BC" w:rsidRPr="00A52676" w:rsidRDefault="00E506BC" w:rsidP="00BF4880">
      <w:pPr>
        <w:ind w:firstLine="360"/>
      </w:pPr>
      <w:r w:rsidRPr="00A52676">
        <w:rPr>
          <w:b/>
          <w:i/>
        </w:rPr>
        <w:t>(Uploaded file</w:t>
      </w:r>
      <w:r w:rsidR="00697AA1">
        <w:rPr>
          <w:b/>
          <w:i/>
        </w:rPr>
        <w:t>s – up to 2</w:t>
      </w:r>
      <w:r w:rsidRPr="00A52676">
        <w:rPr>
          <w:b/>
          <w:i/>
        </w:rPr>
        <w:t>)</w:t>
      </w:r>
    </w:p>
    <w:p w14:paraId="59DFAC3B" w14:textId="631C6452" w:rsidR="0013238A" w:rsidRDefault="0013238A" w:rsidP="0013238A">
      <w:pPr>
        <w:ind w:left="360"/>
      </w:pPr>
      <w:r>
        <w:t>(please attach a draft for review</w:t>
      </w:r>
      <w:r w:rsidR="0088676F">
        <w:t>, see below for a potential suggested format</w:t>
      </w:r>
      <w:r>
        <w:t>)</w:t>
      </w:r>
    </w:p>
    <w:p w14:paraId="4481D2F6" w14:textId="77777777" w:rsidR="00E506BC" w:rsidRDefault="00E506BC" w:rsidP="00E506BC">
      <w:pPr>
        <w:ind w:left="360"/>
      </w:pPr>
    </w:p>
    <w:p w14:paraId="2EFDEC24" w14:textId="77777777" w:rsidR="00E506BC" w:rsidRDefault="00E506BC" w:rsidP="00E506BC">
      <w:pPr>
        <w:ind w:left="360"/>
      </w:pPr>
    </w:p>
    <w:p w14:paraId="2D9F8AF9" w14:textId="56F70A91" w:rsidR="00E506BC" w:rsidRPr="0013238A" w:rsidRDefault="00E734D8" w:rsidP="00E506BC">
      <w:pPr>
        <w:rPr>
          <w:b/>
          <w:i/>
          <w:color w:val="0077C0"/>
        </w:rPr>
      </w:pPr>
      <w:r>
        <w:rPr>
          <w:b/>
          <w:i/>
          <w:color w:val="0077C0"/>
        </w:rPr>
        <w:t>How do you plan to use your Synod funding if this grant is awarded? (300 words max)</w:t>
      </w:r>
    </w:p>
    <w:p w14:paraId="140C98A9" w14:textId="77777777" w:rsidR="00E506BC" w:rsidRDefault="00E506BC" w:rsidP="00E506BC">
      <w:pPr>
        <w:ind w:left="360"/>
      </w:pPr>
    </w:p>
    <w:p w14:paraId="0E9EF2CF" w14:textId="56E435C8" w:rsidR="0013238A" w:rsidRDefault="0013238A" w:rsidP="0013238A">
      <w:pPr>
        <w:ind w:left="360"/>
      </w:pPr>
      <w:r>
        <w:t xml:space="preserve">(your </w:t>
      </w:r>
      <w:r w:rsidR="00E734D8">
        <w:t>answer</w:t>
      </w:r>
      <w:r>
        <w:t xml:space="preserve"> here)</w:t>
      </w:r>
    </w:p>
    <w:p w14:paraId="4249556D" w14:textId="77777777" w:rsidR="00E506BC" w:rsidRDefault="00E506BC" w:rsidP="00E506BC">
      <w:pPr>
        <w:ind w:left="360"/>
      </w:pPr>
    </w:p>
    <w:p w14:paraId="125EFBC2" w14:textId="4E46A23F" w:rsidR="00E506BC" w:rsidRDefault="00E506BC" w:rsidP="00E506BC">
      <w:pPr>
        <w:ind w:left="360"/>
      </w:pPr>
    </w:p>
    <w:p w14:paraId="03DFFF55" w14:textId="7BDB25B0" w:rsidR="00E16DB5" w:rsidRPr="0013238A" w:rsidRDefault="00E16DB5" w:rsidP="00E16DB5">
      <w:pPr>
        <w:rPr>
          <w:b/>
          <w:i/>
          <w:color w:val="0077C0"/>
        </w:rPr>
      </w:pPr>
      <w:r>
        <w:rPr>
          <w:b/>
          <w:i/>
          <w:color w:val="0077C0"/>
        </w:rPr>
        <w:t>If your financial s</w:t>
      </w:r>
      <w:bookmarkStart w:id="0" w:name="_GoBack"/>
      <w:bookmarkEnd w:id="0"/>
      <w:r>
        <w:rPr>
          <w:b/>
          <w:i/>
          <w:color w:val="0077C0"/>
        </w:rPr>
        <w:t>tatements need additional explanation or comment, you may provide it here: (150 words max)</w:t>
      </w:r>
    </w:p>
    <w:p w14:paraId="43530711" w14:textId="77777777" w:rsidR="00E16DB5" w:rsidRDefault="00E16DB5" w:rsidP="00E16DB5">
      <w:pPr>
        <w:ind w:left="360"/>
      </w:pPr>
    </w:p>
    <w:p w14:paraId="6342F0F0" w14:textId="77777777" w:rsidR="00E16DB5" w:rsidRDefault="00E16DB5" w:rsidP="00E16DB5">
      <w:pPr>
        <w:ind w:left="360"/>
      </w:pPr>
      <w:r>
        <w:t>(your answer here)</w:t>
      </w:r>
    </w:p>
    <w:p w14:paraId="1A221842" w14:textId="2D9D737B" w:rsidR="00E16DB5" w:rsidRDefault="00E16DB5" w:rsidP="00E16DB5">
      <w:pPr>
        <w:ind w:left="360"/>
      </w:pPr>
    </w:p>
    <w:p w14:paraId="0C64003E" w14:textId="77777777" w:rsidR="00E16DB5" w:rsidRDefault="00E16DB5" w:rsidP="00E16DB5">
      <w:pPr>
        <w:ind w:left="360"/>
      </w:pPr>
    </w:p>
    <w:p w14:paraId="5345D8F1" w14:textId="7F4375DC" w:rsidR="00E16DB5" w:rsidRPr="0013238A" w:rsidRDefault="00E16DB5" w:rsidP="00E16DB5">
      <w:pPr>
        <w:rPr>
          <w:b/>
          <w:i/>
          <w:color w:val="0077C0"/>
        </w:rPr>
      </w:pPr>
      <w:r>
        <w:rPr>
          <w:b/>
          <w:i/>
          <w:color w:val="0077C0"/>
        </w:rPr>
        <w:t>The Synod is only able to provide Emerging Gospel Community grant funding for a maximum of two years. How have you worked to develop alternative sources of income, and/or how do you plan to do this in the coming year</w:t>
      </w:r>
      <w:r>
        <w:rPr>
          <w:b/>
          <w:i/>
          <w:color w:val="0077C0"/>
        </w:rPr>
        <w:t>? (300 words max)</w:t>
      </w:r>
    </w:p>
    <w:p w14:paraId="39A084BF" w14:textId="77777777" w:rsidR="00E16DB5" w:rsidRDefault="00E16DB5" w:rsidP="00E16DB5">
      <w:pPr>
        <w:ind w:left="360"/>
      </w:pPr>
    </w:p>
    <w:p w14:paraId="5E115C24" w14:textId="77777777" w:rsidR="00E16DB5" w:rsidRDefault="00E16DB5" w:rsidP="00E16DB5">
      <w:pPr>
        <w:ind w:left="360"/>
      </w:pPr>
      <w:r>
        <w:t>(your answer here)</w:t>
      </w:r>
    </w:p>
    <w:p w14:paraId="78B6D257" w14:textId="7369F3BB" w:rsidR="00E16DB5" w:rsidRDefault="00E16DB5" w:rsidP="00E16DB5">
      <w:pPr>
        <w:ind w:left="360"/>
      </w:pPr>
    </w:p>
    <w:p w14:paraId="5D33569F" w14:textId="77777777" w:rsidR="005C1030" w:rsidRDefault="005C1030" w:rsidP="00E506BC">
      <w:pPr>
        <w:ind w:left="360"/>
      </w:pPr>
    </w:p>
    <w:p w14:paraId="5FB933A9" w14:textId="711EDB25" w:rsidR="00BF4880" w:rsidRDefault="00BF4880" w:rsidP="00BF4880">
      <w:pPr>
        <w:jc w:val="center"/>
        <w:rPr>
          <w:b/>
          <w:i/>
          <w:color w:val="5F9E43"/>
          <w:sz w:val="28"/>
        </w:rPr>
      </w:pPr>
      <w:r>
        <w:rPr>
          <w:b/>
          <w:i/>
          <w:color w:val="5F9E43"/>
          <w:sz w:val="28"/>
        </w:rPr>
        <w:t>Final Items</w:t>
      </w:r>
    </w:p>
    <w:p w14:paraId="5EFFCDB5" w14:textId="77777777" w:rsidR="00BF4880" w:rsidRPr="00DD6EBB" w:rsidRDefault="00BF4880" w:rsidP="00BF4880">
      <w:pPr>
        <w:rPr>
          <w:b/>
          <w:i/>
          <w:color w:val="5F9E43"/>
          <w:sz w:val="28"/>
        </w:rPr>
      </w:pPr>
    </w:p>
    <w:p w14:paraId="1C94D7F5" w14:textId="4384684E" w:rsidR="00E506BC" w:rsidRPr="0013238A" w:rsidRDefault="00BF4880" w:rsidP="00E506BC">
      <w:pPr>
        <w:rPr>
          <w:b/>
          <w:i/>
          <w:color w:val="0077C0"/>
        </w:rPr>
      </w:pPr>
      <w:r>
        <w:rPr>
          <w:b/>
          <w:i/>
          <w:color w:val="0077C0"/>
        </w:rPr>
        <w:t>If possible, please provide a recent photo that captures your ministry (we’d love to share this with the Synod Commission as we discuss your application):</w:t>
      </w:r>
    </w:p>
    <w:p w14:paraId="60ED0E0D" w14:textId="77777777" w:rsidR="00E506BC" w:rsidRDefault="00E506BC" w:rsidP="00E506BC">
      <w:pPr>
        <w:ind w:left="360"/>
      </w:pPr>
    </w:p>
    <w:p w14:paraId="1536C0FD" w14:textId="77777777" w:rsidR="00BF4880" w:rsidRPr="00A52676" w:rsidRDefault="00BF4880" w:rsidP="00BF4880">
      <w:pPr>
        <w:ind w:left="360"/>
      </w:pPr>
      <w:r w:rsidRPr="00A52676">
        <w:rPr>
          <w:b/>
          <w:i/>
        </w:rPr>
        <w:t>(Uploaded file)</w:t>
      </w:r>
    </w:p>
    <w:p w14:paraId="0140FAFE" w14:textId="77777777" w:rsidR="00E506BC" w:rsidRDefault="00E506BC" w:rsidP="00E506BC">
      <w:pPr>
        <w:ind w:left="360"/>
      </w:pPr>
    </w:p>
    <w:p w14:paraId="34E995D3" w14:textId="77777777" w:rsidR="00E506BC" w:rsidRDefault="00E506BC" w:rsidP="00E506BC">
      <w:pPr>
        <w:ind w:left="360"/>
      </w:pPr>
    </w:p>
    <w:p w14:paraId="0F70E06B" w14:textId="68F60AD8" w:rsidR="00BF4880" w:rsidRPr="0013238A" w:rsidRDefault="00BF4880" w:rsidP="00BF4880">
      <w:pPr>
        <w:rPr>
          <w:b/>
          <w:i/>
          <w:color w:val="0077C0"/>
        </w:rPr>
      </w:pPr>
      <w:r>
        <w:rPr>
          <w:b/>
          <w:i/>
          <w:color w:val="0077C0"/>
        </w:rPr>
        <w:t>Is there anything else we should know?</w:t>
      </w:r>
      <w:r w:rsidRPr="00BF4880">
        <w:rPr>
          <w:b/>
          <w:i/>
          <w:color w:val="0077C0"/>
        </w:rPr>
        <w:t xml:space="preserve"> </w:t>
      </w:r>
    </w:p>
    <w:p w14:paraId="785E2808" w14:textId="77777777" w:rsidR="00BF4880" w:rsidRDefault="00BF4880" w:rsidP="00BF4880">
      <w:pPr>
        <w:ind w:left="360"/>
      </w:pPr>
    </w:p>
    <w:p w14:paraId="4F32BFD4" w14:textId="77777777" w:rsidR="00BF4880" w:rsidRDefault="00BF4880" w:rsidP="00BF4880">
      <w:pPr>
        <w:ind w:left="360"/>
      </w:pPr>
      <w:r>
        <w:t>(your answer here)</w:t>
      </w:r>
    </w:p>
    <w:p w14:paraId="38C153B4" w14:textId="77777777" w:rsidR="00936E41" w:rsidRDefault="00936E41" w:rsidP="00BF4880"/>
    <w:p w14:paraId="09EBA8C2" w14:textId="420AF0B6" w:rsidR="00BF4880" w:rsidRDefault="00BF4880" w:rsidP="00BF4880">
      <w:pPr>
        <w:sectPr w:rsidR="00BF4880" w:rsidSect="0045548F">
          <w:footerReference w:type="even" r:id="rId10"/>
          <w:pgSz w:w="12240" w:h="15840"/>
          <w:pgMar w:top="1440" w:right="1440" w:bottom="1296" w:left="1440" w:header="720" w:footer="720" w:gutter="0"/>
          <w:cols w:space="720"/>
          <w:docGrid w:linePitch="360"/>
        </w:sectPr>
      </w:pPr>
    </w:p>
    <w:p w14:paraId="01FDB29C" w14:textId="7A1A27FF" w:rsidR="00B80E16" w:rsidRPr="00B80E16" w:rsidRDefault="00B80E16" w:rsidP="0055739D">
      <w:pPr>
        <w:jc w:val="center"/>
        <w:rPr>
          <w:b/>
          <w:i/>
          <w:color w:val="0077C0"/>
          <w:sz w:val="32"/>
          <w:u w:val="single"/>
        </w:rPr>
      </w:pPr>
      <w:r w:rsidRPr="00B80E16">
        <w:rPr>
          <w:b/>
          <w:i/>
          <w:color w:val="0077C0"/>
          <w:sz w:val="32"/>
          <w:u w:val="single"/>
        </w:rPr>
        <w:lastRenderedPageBreak/>
        <w:t>Suggested Financial Format</w:t>
      </w:r>
    </w:p>
    <w:p w14:paraId="7CB9AC76" w14:textId="77777777" w:rsidR="00B80E16" w:rsidRDefault="00B80E16" w:rsidP="0055739D">
      <w:pPr>
        <w:jc w:val="center"/>
        <w:rPr>
          <w:b/>
          <w:sz w:val="32"/>
          <w:u w:val="single"/>
        </w:rPr>
      </w:pPr>
    </w:p>
    <w:p w14:paraId="31048554" w14:textId="3D9D1051" w:rsidR="0055739D" w:rsidRPr="0055739D" w:rsidRDefault="0055739D" w:rsidP="0055739D">
      <w:pPr>
        <w:jc w:val="center"/>
        <w:rPr>
          <w:b/>
          <w:sz w:val="32"/>
          <w:u w:val="single"/>
        </w:rPr>
      </w:pPr>
      <w:r w:rsidRPr="0055739D">
        <w:rPr>
          <w:b/>
          <w:sz w:val="32"/>
          <w:u w:val="single"/>
        </w:rPr>
        <w:t xml:space="preserve">Financial </w:t>
      </w:r>
      <w:r w:rsidR="000D4CA4">
        <w:rPr>
          <w:b/>
          <w:sz w:val="32"/>
          <w:u w:val="single"/>
        </w:rPr>
        <w:t>Plan</w:t>
      </w:r>
    </w:p>
    <w:p w14:paraId="157BA3E9" w14:textId="77777777" w:rsidR="0055739D" w:rsidRPr="0055739D" w:rsidRDefault="0055739D" w:rsidP="0055739D">
      <w:pPr>
        <w:pStyle w:val="ListParagraph"/>
        <w:ind w:left="0"/>
      </w:pPr>
    </w:p>
    <w:p w14:paraId="56A42063" w14:textId="626D6445" w:rsidR="0055739D" w:rsidRDefault="00936E41" w:rsidP="0055739D">
      <w:r>
        <w:t>A brief explanation of the financial components of the project.</w:t>
      </w:r>
    </w:p>
    <w:p w14:paraId="38C3FC2F" w14:textId="77777777" w:rsidR="008E1908" w:rsidRDefault="008E1908" w:rsidP="008E1908"/>
    <w:p w14:paraId="51AE5C28" w14:textId="77777777" w:rsidR="008E1908" w:rsidRDefault="008E1908" w:rsidP="008E1908">
      <w:r>
        <w:t>If new elements are being added to the way you’re conducting your project, please describe how you plan to do so.</w:t>
      </w:r>
    </w:p>
    <w:p w14:paraId="7F8D150C" w14:textId="77777777" w:rsidR="00936E41" w:rsidRDefault="00936E41" w:rsidP="0055739D"/>
    <w:p w14:paraId="19AC8F19" w14:textId="24FA1DB3" w:rsidR="00936E41" w:rsidRDefault="00936E41" w:rsidP="0055739D">
      <w:r>
        <w:t xml:space="preserve">A description of what </w:t>
      </w:r>
      <w:r w:rsidR="00454287">
        <w:t>the Synod funds would be used for if a grant is awarded.</w:t>
      </w:r>
    </w:p>
    <w:p w14:paraId="67B171E0" w14:textId="77777777" w:rsidR="00D22786" w:rsidRDefault="00D22786" w:rsidP="0055739D"/>
    <w:p w14:paraId="1D6A91C4" w14:textId="72254F77" w:rsidR="00D22786" w:rsidRDefault="00D22786" w:rsidP="0055739D">
      <w:r>
        <w:t>Any additional information about anticipated changes in your financial plan beyond the duration of you</w:t>
      </w:r>
      <w:r w:rsidR="000D4CA4">
        <w:t>r</w:t>
      </w:r>
      <w:r>
        <w:t xml:space="preserve"> Innovation Grant if award</w:t>
      </w:r>
      <w:r w:rsidR="002166EF">
        <w:t>ed (if relevant), or adjustments should you not receive an Innovation award.</w:t>
      </w:r>
    </w:p>
    <w:p w14:paraId="7ABFA3C1" w14:textId="77777777" w:rsidR="00454287" w:rsidRDefault="00454287" w:rsidP="0055739D"/>
    <w:p w14:paraId="1C668896" w14:textId="2904B2C1" w:rsidR="000D4CA4" w:rsidRPr="000D4CA4" w:rsidRDefault="000D4CA4" w:rsidP="0055739D">
      <w:pPr>
        <w:rPr>
          <w:i/>
        </w:rPr>
      </w:pPr>
      <w:r>
        <w:rPr>
          <w:i/>
        </w:rPr>
        <w:t>Note: This is section should be brief. At the very most, one page at the absolute maximum.</w:t>
      </w:r>
    </w:p>
    <w:p w14:paraId="45059D07" w14:textId="77777777" w:rsidR="0055739D" w:rsidRPr="0055739D" w:rsidRDefault="0055739D" w:rsidP="000D4CA4">
      <w:pPr>
        <w:rPr>
          <w:b/>
          <w:sz w:val="32"/>
          <w:u w:val="single"/>
        </w:rPr>
      </w:pPr>
    </w:p>
    <w:p w14:paraId="0365FD19" w14:textId="77777777" w:rsidR="0055739D" w:rsidRPr="0055739D" w:rsidRDefault="0055739D" w:rsidP="0055739D">
      <w:pPr>
        <w:jc w:val="center"/>
        <w:rPr>
          <w:b/>
          <w:sz w:val="32"/>
          <w:u w:val="single"/>
        </w:rPr>
      </w:pPr>
    </w:p>
    <w:p w14:paraId="7AAB5C9A" w14:textId="6BE651E0" w:rsidR="0055739D" w:rsidRPr="0055739D" w:rsidRDefault="000D4CA4" w:rsidP="0055739D">
      <w:pPr>
        <w:jc w:val="center"/>
        <w:rPr>
          <w:b/>
          <w:sz w:val="32"/>
          <w:u w:val="single"/>
        </w:rPr>
      </w:pPr>
      <w:r>
        <w:rPr>
          <w:b/>
          <w:sz w:val="32"/>
          <w:u w:val="single"/>
        </w:rPr>
        <w:t>Financial Overview</w:t>
      </w:r>
    </w:p>
    <w:p w14:paraId="1B0C8CD0" w14:textId="77777777" w:rsidR="0055739D" w:rsidRPr="0055739D" w:rsidRDefault="0055739D" w:rsidP="0055739D">
      <w:pPr>
        <w:jc w:val="center"/>
      </w:pPr>
    </w:p>
    <w:p w14:paraId="4B82CD9F" w14:textId="77777777" w:rsidR="0055739D" w:rsidRPr="0055739D" w:rsidRDefault="0055739D" w:rsidP="0055739D">
      <w:r w:rsidRPr="0055739D">
        <w:rPr>
          <w:b/>
          <w:u w:val="single"/>
        </w:rPr>
        <w:t>Income</w:t>
      </w:r>
    </w:p>
    <w:p w14:paraId="7417203B" w14:textId="6C8FA5B7" w:rsidR="0055739D" w:rsidRPr="0055739D" w:rsidRDefault="00936E41" w:rsidP="0055739D">
      <w:pPr>
        <w:tabs>
          <w:tab w:val="right" w:pos="9360"/>
        </w:tabs>
      </w:pPr>
      <w:r>
        <w:t>Source of Income</w:t>
      </w:r>
      <w:r w:rsidR="004759CD">
        <w:t xml:space="preserve"> (pg. #*</w:t>
      </w:r>
      <w:r w:rsidR="0055739D" w:rsidRPr="0055739D">
        <w:t>)</w:t>
      </w:r>
      <w:r w:rsidR="0055739D" w:rsidRPr="0055739D">
        <w:tab/>
        <w:t>$</w:t>
      </w:r>
    </w:p>
    <w:p w14:paraId="363C5E9C" w14:textId="1E7319F9" w:rsidR="0055739D" w:rsidRPr="0055739D" w:rsidRDefault="00936E41" w:rsidP="0055739D">
      <w:pPr>
        <w:tabs>
          <w:tab w:val="right" w:pos="9360"/>
        </w:tabs>
      </w:pPr>
      <w:r>
        <w:t>Source of Income</w:t>
      </w:r>
      <w:r w:rsidR="0055739D" w:rsidRPr="0055739D">
        <w:t xml:space="preserve"> (</w:t>
      </w:r>
      <w:r w:rsidR="004759CD" w:rsidRPr="0055739D">
        <w:t>pg.</w:t>
      </w:r>
      <w:r w:rsidR="004759CD">
        <w:t xml:space="preserve"> #*</w:t>
      </w:r>
      <w:r w:rsidR="0055739D" w:rsidRPr="0055739D">
        <w:t>)</w:t>
      </w:r>
      <w:r w:rsidR="0055739D" w:rsidRPr="0055739D">
        <w:tab/>
        <w:t>$</w:t>
      </w:r>
    </w:p>
    <w:p w14:paraId="21638B3F" w14:textId="77777777" w:rsidR="0055739D" w:rsidRPr="0055739D" w:rsidRDefault="0055739D" w:rsidP="0055739D">
      <w:pPr>
        <w:tabs>
          <w:tab w:val="right" w:pos="9360"/>
        </w:tabs>
      </w:pPr>
      <w:r w:rsidRPr="0055739D">
        <w:t>Grants</w:t>
      </w:r>
    </w:p>
    <w:p w14:paraId="02E1AFF4" w14:textId="40B8285E" w:rsidR="0055739D" w:rsidRPr="0055739D" w:rsidRDefault="00936E41" w:rsidP="0055739D">
      <w:pPr>
        <w:pStyle w:val="ListParagraph"/>
        <w:numPr>
          <w:ilvl w:val="0"/>
          <w:numId w:val="2"/>
        </w:numPr>
        <w:pBdr>
          <w:top w:val="nil"/>
          <w:left w:val="nil"/>
          <w:bottom w:val="nil"/>
          <w:right w:val="nil"/>
          <w:between w:val="nil"/>
        </w:pBdr>
        <w:tabs>
          <w:tab w:val="right" w:pos="9360"/>
        </w:tabs>
      </w:pPr>
      <w:r>
        <w:t>Other Received/Anticipated Grants</w:t>
      </w:r>
      <w:r w:rsidR="0055739D" w:rsidRPr="0055739D">
        <w:t xml:space="preserve"> (pg</w:t>
      </w:r>
      <w:r w:rsidR="004759CD">
        <w:t>. #*</w:t>
      </w:r>
      <w:r w:rsidR="0055739D" w:rsidRPr="0055739D">
        <w:t>)</w:t>
      </w:r>
      <w:r w:rsidR="0055739D" w:rsidRPr="0055739D">
        <w:tab/>
        <w:t>$</w:t>
      </w:r>
    </w:p>
    <w:p w14:paraId="2727E2BB" w14:textId="3A19C543" w:rsidR="0055739D" w:rsidRPr="0055739D" w:rsidRDefault="0055739D" w:rsidP="0055739D">
      <w:pPr>
        <w:pStyle w:val="ListParagraph"/>
        <w:numPr>
          <w:ilvl w:val="0"/>
          <w:numId w:val="2"/>
        </w:numPr>
        <w:pBdr>
          <w:top w:val="nil"/>
          <w:left w:val="nil"/>
          <w:bottom w:val="nil"/>
          <w:right w:val="nil"/>
          <w:between w:val="nil"/>
        </w:pBdr>
        <w:tabs>
          <w:tab w:val="right" w:pos="9360"/>
        </w:tabs>
      </w:pPr>
      <w:r w:rsidRPr="0055739D">
        <w:t>Synod of the Northeast (requested)</w:t>
      </w:r>
      <w:r w:rsidRPr="0055739D">
        <w:tab/>
        <w:t>$</w:t>
      </w:r>
      <w:r w:rsidRPr="0055739D">
        <w:rPr>
          <w:u w:val="single"/>
        </w:rPr>
        <w:t xml:space="preserve">   </w:t>
      </w:r>
      <w:r w:rsidR="00C71773">
        <w:rPr>
          <w:u w:val="single"/>
        </w:rPr>
        <w:t xml:space="preserve">           #</w:t>
      </w:r>
    </w:p>
    <w:p w14:paraId="4031F787" w14:textId="77777777" w:rsidR="0055739D" w:rsidRPr="0055739D" w:rsidRDefault="0055739D" w:rsidP="0055739D">
      <w:pPr>
        <w:tabs>
          <w:tab w:val="right" w:pos="9360"/>
        </w:tabs>
        <w:rPr>
          <w:b/>
        </w:rPr>
      </w:pPr>
      <w:r w:rsidRPr="0055739D">
        <w:tab/>
      </w:r>
      <w:r w:rsidRPr="0055739D">
        <w:rPr>
          <w:b/>
        </w:rPr>
        <w:t>Total   $</w:t>
      </w:r>
    </w:p>
    <w:p w14:paraId="57F1CD7C" w14:textId="77777777" w:rsidR="0055739D" w:rsidRPr="0055739D" w:rsidRDefault="0055739D" w:rsidP="0055739D">
      <w:r w:rsidRPr="0055739D">
        <w:rPr>
          <w:b/>
          <w:u w:val="single"/>
        </w:rPr>
        <w:t>Expenses</w:t>
      </w:r>
    </w:p>
    <w:p w14:paraId="7264E6E9" w14:textId="4C1CCEE2" w:rsidR="0055739D" w:rsidRDefault="00936E41" w:rsidP="0055739D">
      <w:pPr>
        <w:tabs>
          <w:tab w:val="right" w:pos="9360"/>
        </w:tabs>
      </w:pPr>
      <w:r>
        <w:t>Major Project Category</w:t>
      </w:r>
      <w:r w:rsidR="0055739D" w:rsidRPr="0055739D">
        <w:t xml:space="preserve"> (pg</w:t>
      </w:r>
      <w:r w:rsidR="004759CD">
        <w:t>. #*</w:t>
      </w:r>
      <w:r w:rsidR="0055739D" w:rsidRPr="0055739D">
        <w:t>)</w:t>
      </w:r>
      <w:r w:rsidR="0055739D" w:rsidRPr="0055739D">
        <w:tab/>
        <w:t>$</w:t>
      </w:r>
    </w:p>
    <w:p w14:paraId="5E69D385" w14:textId="320261BB" w:rsidR="00B60235" w:rsidRDefault="00B60235" w:rsidP="00B60235">
      <w:pPr>
        <w:pStyle w:val="ListParagraph"/>
        <w:numPr>
          <w:ilvl w:val="0"/>
          <w:numId w:val="4"/>
        </w:numPr>
        <w:tabs>
          <w:tab w:val="right" w:pos="6480"/>
        </w:tabs>
      </w:pPr>
      <w:r>
        <w:t>Significant sub-category if relevant</w:t>
      </w:r>
      <w:r>
        <w:tab/>
        <w:t xml:space="preserve">$ </w:t>
      </w:r>
    </w:p>
    <w:p w14:paraId="04C4E9E6" w14:textId="6E061032" w:rsidR="00B60235" w:rsidRPr="0055739D" w:rsidRDefault="00B60235" w:rsidP="00B60235">
      <w:pPr>
        <w:pStyle w:val="ListParagraph"/>
        <w:numPr>
          <w:ilvl w:val="0"/>
          <w:numId w:val="4"/>
        </w:numPr>
        <w:tabs>
          <w:tab w:val="right" w:pos="6480"/>
        </w:tabs>
      </w:pPr>
      <w:r>
        <w:t>Significant sub-category if relevant</w:t>
      </w:r>
      <w:r>
        <w:tab/>
        <w:t xml:space="preserve">$ </w:t>
      </w:r>
    </w:p>
    <w:p w14:paraId="23FB62D2" w14:textId="21382974" w:rsidR="0055739D" w:rsidRPr="0055739D" w:rsidRDefault="00936E41" w:rsidP="0055739D">
      <w:pPr>
        <w:tabs>
          <w:tab w:val="right" w:pos="9360"/>
        </w:tabs>
      </w:pPr>
      <w:r>
        <w:t>Major Project Category</w:t>
      </w:r>
      <w:r w:rsidR="0055739D" w:rsidRPr="0055739D">
        <w:t xml:space="preserve"> (pg</w:t>
      </w:r>
      <w:r w:rsidR="004759CD">
        <w:t>. #*</w:t>
      </w:r>
      <w:r w:rsidR="0055739D" w:rsidRPr="0055739D">
        <w:t>)</w:t>
      </w:r>
      <w:r w:rsidR="0055739D" w:rsidRPr="0055739D">
        <w:tab/>
        <w:t>$</w:t>
      </w:r>
      <w:r w:rsidR="0055739D" w:rsidRPr="0055739D">
        <w:rPr>
          <w:u w:val="single"/>
        </w:rPr>
        <w:t xml:space="preserve">   </w:t>
      </w:r>
      <w:r w:rsidR="00C71773">
        <w:rPr>
          <w:u w:val="single"/>
        </w:rPr>
        <w:t xml:space="preserve">           #</w:t>
      </w:r>
    </w:p>
    <w:p w14:paraId="38F9BCF4" w14:textId="77777777" w:rsidR="000D4CA4" w:rsidRPr="0055739D" w:rsidRDefault="000D4CA4" w:rsidP="000D4CA4">
      <w:pPr>
        <w:tabs>
          <w:tab w:val="right" w:pos="9360"/>
        </w:tabs>
        <w:rPr>
          <w:b/>
        </w:rPr>
      </w:pPr>
      <w:r w:rsidRPr="0055739D">
        <w:tab/>
      </w:r>
      <w:r w:rsidRPr="0055739D">
        <w:rPr>
          <w:b/>
        </w:rPr>
        <w:t>Total   $</w:t>
      </w:r>
    </w:p>
    <w:p w14:paraId="3D3ACF36" w14:textId="77777777" w:rsidR="000D4CA4" w:rsidRDefault="000D4CA4" w:rsidP="000D4CA4"/>
    <w:p w14:paraId="7DDFF249" w14:textId="77777777" w:rsidR="000D4CA4" w:rsidRDefault="000D4CA4" w:rsidP="000D4CA4"/>
    <w:p w14:paraId="7E0AD499" w14:textId="480A6A35" w:rsidR="0055739D" w:rsidRPr="0055739D" w:rsidRDefault="000D4CA4" w:rsidP="004759CD">
      <w:pPr>
        <w:rPr>
          <w:b/>
        </w:rPr>
      </w:pPr>
      <w:r w:rsidRPr="00D22786">
        <w:rPr>
          <w:i/>
        </w:rPr>
        <w:t>Note: Please include a full financial picture of your project. The Synod would like to see how an Innovation Grant would fit into the larger framework of your plans, and who else is invested in your work.</w:t>
      </w:r>
    </w:p>
    <w:p w14:paraId="12CE30A2" w14:textId="77777777" w:rsidR="0055739D" w:rsidRDefault="0055739D" w:rsidP="0055739D">
      <w:pPr>
        <w:tabs>
          <w:tab w:val="right" w:pos="9360"/>
        </w:tabs>
      </w:pPr>
    </w:p>
    <w:p w14:paraId="761A47FD" w14:textId="77777777" w:rsidR="004759CD" w:rsidRPr="0055739D" w:rsidRDefault="004759CD" w:rsidP="0055739D">
      <w:pPr>
        <w:tabs>
          <w:tab w:val="right" w:pos="9360"/>
        </w:tabs>
      </w:pPr>
    </w:p>
    <w:p w14:paraId="0B2C756C" w14:textId="2479F78B" w:rsidR="0055739D" w:rsidRPr="0055739D" w:rsidRDefault="004759CD" w:rsidP="0055739D">
      <w:pPr>
        <w:tabs>
          <w:tab w:val="right" w:pos="9360"/>
        </w:tabs>
      </w:pPr>
      <w:r>
        <w:t>* If relevant, provide additional detail on following pages for further reference.</w:t>
      </w:r>
    </w:p>
    <w:p w14:paraId="6AC7E9F8" w14:textId="77777777" w:rsidR="0055739D" w:rsidRDefault="0055739D" w:rsidP="0055739D"/>
    <w:sectPr w:rsidR="0055739D" w:rsidSect="002368BC">
      <w:footerReference w:type="default" r:id="rId11"/>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84B6" w14:textId="77777777" w:rsidR="00B25F4B" w:rsidRDefault="00B25F4B" w:rsidP="00936E41">
      <w:r>
        <w:separator/>
      </w:r>
    </w:p>
  </w:endnote>
  <w:endnote w:type="continuationSeparator" w:id="0">
    <w:p w14:paraId="1D1B8FB2" w14:textId="77777777" w:rsidR="00B25F4B" w:rsidRDefault="00B25F4B" w:rsidP="0093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EA38" w14:textId="77777777" w:rsidR="002368BC" w:rsidRDefault="002368BC" w:rsidP="00B445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16962" w14:textId="77777777" w:rsidR="002368BC" w:rsidRDefault="002368BC" w:rsidP="002368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733BE" w14:textId="77777777" w:rsidR="002368BC" w:rsidRDefault="002368BC" w:rsidP="00B445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76F">
      <w:rPr>
        <w:rStyle w:val="PageNumber"/>
        <w:noProof/>
      </w:rPr>
      <w:t>1</w:t>
    </w:r>
    <w:r>
      <w:rPr>
        <w:rStyle w:val="PageNumber"/>
      </w:rPr>
      <w:fldChar w:fldCharType="end"/>
    </w:r>
  </w:p>
  <w:p w14:paraId="69BC0390" w14:textId="77777777" w:rsidR="002368BC" w:rsidRDefault="002368BC" w:rsidP="002368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A01C" w14:textId="77777777" w:rsidR="00B25F4B" w:rsidRDefault="00B25F4B" w:rsidP="00936E41">
      <w:r>
        <w:separator/>
      </w:r>
    </w:p>
  </w:footnote>
  <w:footnote w:type="continuationSeparator" w:id="0">
    <w:p w14:paraId="41248C4A" w14:textId="77777777" w:rsidR="00B25F4B" w:rsidRDefault="00B25F4B" w:rsidP="0093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4EE"/>
    <w:multiLevelType w:val="hybridMultilevel"/>
    <w:tmpl w:val="745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3275F"/>
    <w:multiLevelType w:val="hybridMultilevel"/>
    <w:tmpl w:val="221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402F0"/>
    <w:multiLevelType w:val="hybridMultilevel"/>
    <w:tmpl w:val="CEE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124D"/>
    <w:multiLevelType w:val="hybridMultilevel"/>
    <w:tmpl w:val="B18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537D1"/>
    <w:multiLevelType w:val="hybridMultilevel"/>
    <w:tmpl w:val="BCB8754E"/>
    <w:lvl w:ilvl="0" w:tplc="A25A086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10561"/>
    <w:multiLevelType w:val="hybridMultilevel"/>
    <w:tmpl w:val="044C1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1736B"/>
    <w:multiLevelType w:val="hybridMultilevel"/>
    <w:tmpl w:val="DCA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33397"/>
    <w:multiLevelType w:val="hybridMultilevel"/>
    <w:tmpl w:val="C0BE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24B6D"/>
    <w:multiLevelType w:val="hybridMultilevel"/>
    <w:tmpl w:val="584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A9"/>
    <w:rsid w:val="000D1DC6"/>
    <w:rsid w:val="000D4CA4"/>
    <w:rsid w:val="0013238A"/>
    <w:rsid w:val="001A6C64"/>
    <w:rsid w:val="001B7B6C"/>
    <w:rsid w:val="001E5C4A"/>
    <w:rsid w:val="002166EF"/>
    <w:rsid w:val="002368BC"/>
    <w:rsid w:val="002B3F3F"/>
    <w:rsid w:val="00405245"/>
    <w:rsid w:val="00454287"/>
    <w:rsid w:val="0045548F"/>
    <w:rsid w:val="004759CD"/>
    <w:rsid w:val="00481B8D"/>
    <w:rsid w:val="0055739D"/>
    <w:rsid w:val="005C1030"/>
    <w:rsid w:val="00697AA1"/>
    <w:rsid w:val="006B4AA9"/>
    <w:rsid w:val="007127C0"/>
    <w:rsid w:val="007C5BCF"/>
    <w:rsid w:val="007F2093"/>
    <w:rsid w:val="0088676F"/>
    <w:rsid w:val="008E1908"/>
    <w:rsid w:val="00936E41"/>
    <w:rsid w:val="00A52676"/>
    <w:rsid w:val="00AC5975"/>
    <w:rsid w:val="00B13531"/>
    <w:rsid w:val="00B25F4B"/>
    <w:rsid w:val="00B33BFC"/>
    <w:rsid w:val="00B36E8F"/>
    <w:rsid w:val="00B60235"/>
    <w:rsid w:val="00B80E16"/>
    <w:rsid w:val="00BF4880"/>
    <w:rsid w:val="00C26D5B"/>
    <w:rsid w:val="00C46948"/>
    <w:rsid w:val="00C71773"/>
    <w:rsid w:val="00C847E9"/>
    <w:rsid w:val="00CA6F45"/>
    <w:rsid w:val="00D22786"/>
    <w:rsid w:val="00D93BB7"/>
    <w:rsid w:val="00DD6EBB"/>
    <w:rsid w:val="00E16DB5"/>
    <w:rsid w:val="00E20170"/>
    <w:rsid w:val="00E506BC"/>
    <w:rsid w:val="00E52483"/>
    <w:rsid w:val="00E734D8"/>
    <w:rsid w:val="00EF7E3E"/>
    <w:rsid w:val="00F35EAA"/>
    <w:rsid w:val="00F4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49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9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483"/>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5739D"/>
    <w:rPr>
      <w:sz w:val="18"/>
      <w:szCs w:val="18"/>
    </w:rPr>
  </w:style>
  <w:style w:type="paragraph" w:styleId="CommentText">
    <w:name w:val="annotation text"/>
    <w:basedOn w:val="Normal"/>
    <w:link w:val="CommentTextChar"/>
    <w:uiPriority w:val="99"/>
    <w:semiHidden/>
    <w:unhideWhenUsed/>
    <w:rsid w:val="0055739D"/>
    <w:pPr>
      <w:pBdr>
        <w:top w:val="nil"/>
        <w:left w:val="nil"/>
        <w:bottom w:val="nil"/>
        <w:right w:val="nil"/>
        <w:between w:val="nil"/>
      </w:pBdr>
      <w:spacing w:after="200"/>
    </w:pPr>
    <w:rPr>
      <w:rFonts w:ascii="Calibri" w:eastAsia="Calibri" w:hAnsi="Calibri" w:cs="Calibri"/>
      <w:color w:val="000000"/>
    </w:rPr>
  </w:style>
  <w:style w:type="character" w:customStyle="1" w:styleId="CommentTextChar">
    <w:name w:val="Comment Text Char"/>
    <w:basedOn w:val="DefaultParagraphFont"/>
    <w:link w:val="CommentText"/>
    <w:uiPriority w:val="99"/>
    <w:semiHidden/>
    <w:rsid w:val="0055739D"/>
    <w:rPr>
      <w:rFonts w:ascii="Calibri" w:eastAsia="Calibri" w:hAnsi="Calibri" w:cs="Calibri"/>
      <w:color w:val="000000"/>
    </w:rPr>
  </w:style>
  <w:style w:type="paragraph" w:styleId="BalloonText">
    <w:name w:val="Balloon Text"/>
    <w:basedOn w:val="Normal"/>
    <w:link w:val="BalloonTextChar"/>
    <w:uiPriority w:val="99"/>
    <w:semiHidden/>
    <w:unhideWhenUsed/>
    <w:rsid w:val="0055739D"/>
    <w:rPr>
      <w:rFonts w:eastAsiaTheme="minorHAnsi"/>
      <w:sz w:val="18"/>
      <w:szCs w:val="18"/>
    </w:rPr>
  </w:style>
  <w:style w:type="character" w:customStyle="1" w:styleId="BalloonTextChar">
    <w:name w:val="Balloon Text Char"/>
    <w:basedOn w:val="DefaultParagraphFont"/>
    <w:link w:val="BalloonText"/>
    <w:uiPriority w:val="99"/>
    <w:semiHidden/>
    <w:rsid w:val="0055739D"/>
    <w:rPr>
      <w:rFonts w:ascii="Times New Roman" w:hAnsi="Times New Roman" w:cs="Times New Roman"/>
      <w:sz w:val="18"/>
      <w:szCs w:val="18"/>
    </w:rPr>
  </w:style>
  <w:style w:type="paragraph" w:styleId="Footer">
    <w:name w:val="footer"/>
    <w:basedOn w:val="Normal"/>
    <w:link w:val="FooterChar"/>
    <w:uiPriority w:val="99"/>
    <w:unhideWhenUsed/>
    <w:rsid w:val="00936E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36E41"/>
  </w:style>
  <w:style w:type="character" w:styleId="PageNumber">
    <w:name w:val="page number"/>
    <w:basedOn w:val="DefaultParagraphFont"/>
    <w:uiPriority w:val="99"/>
    <w:semiHidden/>
    <w:unhideWhenUsed/>
    <w:rsid w:val="00936E41"/>
  </w:style>
  <w:style w:type="paragraph" w:styleId="Header">
    <w:name w:val="header"/>
    <w:basedOn w:val="Normal"/>
    <w:link w:val="HeaderChar"/>
    <w:uiPriority w:val="99"/>
    <w:unhideWhenUsed/>
    <w:rsid w:val="002368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35966">
      <w:bodyDiv w:val="1"/>
      <w:marLeft w:val="0"/>
      <w:marRight w:val="0"/>
      <w:marTop w:val="0"/>
      <w:marBottom w:val="0"/>
      <w:divBdr>
        <w:top w:val="none" w:sz="0" w:space="0" w:color="auto"/>
        <w:left w:val="none" w:sz="0" w:space="0" w:color="auto"/>
        <w:bottom w:val="none" w:sz="0" w:space="0" w:color="auto"/>
        <w:right w:val="none" w:sz="0" w:space="0" w:color="auto"/>
      </w:divBdr>
    </w:div>
    <w:div w:id="86903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DC5ECF02BAB4A8D35691683F3D37F" ma:contentTypeVersion="7" ma:contentTypeDescription="Create a new document." ma:contentTypeScope="" ma:versionID="3a1e3a5cc38cf41664f3f44f7af3ba85">
  <xsd:schema xmlns:xsd="http://www.w3.org/2001/XMLSchema" xmlns:xs="http://www.w3.org/2001/XMLSchema" xmlns:p="http://schemas.microsoft.com/office/2006/metadata/properties" xmlns:ns2="5af08dd9-846c-487a-ab02-88e24f35cd00" xmlns:ns3="ff7d1723-b3f6-46bf-9a63-f5bb8926c9bc" targetNamespace="http://schemas.microsoft.com/office/2006/metadata/properties" ma:root="true" ma:fieldsID="19e84f7c755e3eefb05b7053ca5df099" ns2:_="" ns3:_="">
    <xsd:import namespace="5af08dd9-846c-487a-ab02-88e24f35cd00"/>
    <xsd:import namespace="ff7d1723-b3f6-46bf-9a63-f5bb8926c9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dd9-846c-487a-ab02-88e24f35cd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d1723-b3f6-46bf-9a63-f5bb8926c9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64A41-447B-4730-87A1-01ED58F99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0418C-2DA6-4530-82C0-FD562420C181}">
  <ds:schemaRefs>
    <ds:schemaRef ds:uri="http://schemas.microsoft.com/sharepoint/v3/contenttype/forms"/>
  </ds:schemaRefs>
</ds:datastoreItem>
</file>

<file path=customXml/itemProps3.xml><?xml version="1.0" encoding="utf-8"?>
<ds:datastoreItem xmlns:ds="http://schemas.openxmlformats.org/officeDocument/2006/customXml" ds:itemID="{C5AE22D2-CA1E-4B7E-8C2B-B607CC5FB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dd9-846c-487a-ab02-88e24f35cd00"/>
    <ds:schemaRef ds:uri="ff7d1723-b3f6-46bf-9a63-f5bb8926c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Mitsuyasu</dc:creator>
  <cp:keywords/>
  <dc:description/>
  <cp:lastModifiedBy>Margaret Mitsuyasu</cp:lastModifiedBy>
  <cp:revision>27</cp:revision>
  <dcterms:created xsi:type="dcterms:W3CDTF">2018-01-19T18:13:00Z</dcterms:created>
  <dcterms:modified xsi:type="dcterms:W3CDTF">2018-05-08T00:06:00Z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0x010100162DC5ECF02BAB4A8D35691683F3D37F</vt:lpwstr>
  </property>
</Properties>
</file>